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0CBF" w:rsidRDefault="00A00CBF" w:rsidP="00F94F74">
      <w:pPr>
        <w:rPr>
          <w:b/>
        </w:rPr>
      </w:pPr>
    </w:p>
    <w:p w:rsidR="00A00CBF" w:rsidRDefault="00A00CBF" w:rsidP="00A00CBF">
      <w:pPr>
        <w:jc w:val="center"/>
        <w:rPr>
          <w:b/>
        </w:rPr>
      </w:pPr>
      <w:r w:rsidRPr="00A00CBF">
        <w:rPr>
          <w:b/>
          <w:sz w:val="28"/>
          <w:szCs w:val="28"/>
        </w:rPr>
        <w:t>МБОУ «Средняя общеобразовательная школа № 31» города Курска</w:t>
      </w: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  <w:r w:rsidRPr="00A00CBF">
        <w:rPr>
          <w:b/>
          <w:sz w:val="32"/>
          <w:szCs w:val="32"/>
        </w:rPr>
        <w:t xml:space="preserve">Внеклассное  занятие-мастерская по литературе </w:t>
      </w:r>
    </w:p>
    <w:p w:rsidR="00A00CBF" w:rsidRPr="00A00CBF" w:rsidRDefault="00A00CBF" w:rsidP="00A00CBF">
      <w:pPr>
        <w:jc w:val="center"/>
        <w:rPr>
          <w:b/>
          <w:sz w:val="32"/>
          <w:szCs w:val="32"/>
        </w:rPr>
      </w:pPr>
      <w:r w:rsidRPr="00A00CBF">
        <w:rPr>
          <w:b/>
          <w:sz w:val="32"/>
          <w:szCs w:val="32"/>
        </w:rPr>
        <w:t>«Добро и милосердие»</w:t>
      </w:r>
    </w:p>
    <w:p w:rsidR="00A00CBF" w:rsidRPr="00A00CBF" w:rsidRDefault="00A00CBF" w:rsidP="00A00CBF">
      <w:pPr>
        <w:jc w:val="center"/>
        <w:rPr>
          <w:b/>
          <w:sz w:val="32"/>
          <w:szCs w:val="32"/>
        </w:rPr>
      </w:pPr>
      <w:r w:rsidRPr="00A00CBF">
        <w:rPr>
          <w:b/>
          <w:sz w:val="32"/>
          <w:szCs w:val="32"/>
        </w:rPr>
        <w:t>(8 класс)</w:t>
      </w: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center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A00CBF">
      <w:pPr>
        <w:jc w:val="right"/>
        <w:rPr>
          <w:b/>
          <w:sz w:val="32"/>
          <w:szCs w:val="32"/>
        </w:rPr>
      </w:pPr>
    </w:p>
    <w:p w:rsidR="00A00CBF" w:rsidRDefault="00A00CBF" w:rsidP="00994F3E">
      <w:pPr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t>Выполнила:</w:t>
      </w:r>
    </w:p>
    <w:p w:rsidR="00A00CBF" w:rsidRDefault="00A00CBF" w:rsidP="00994F3E">
      <w:pPr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t>Зиновьева Наталья Александровна,</w:t>
      </w:r>
    </w:p>
    <w:p w:rsidR="00F94F74" w:rsidRPr="00087C12" w:rsidRDefault="00A00CBF" w:rsidP="00994F3E">
      <w:pPr>
        <w:jc w:val="right"/>
        <w:rPr>
          <w:b/>
        </w:rPr>
      </w:pPr>
      <w:r>
        <w:rPr>
          <w:b/>
          <w:sz w:val="32"/>
          <w:szCs w:val="32"/>
        </w:rPr>
        <w:t>учитель русского языка и литературы</w:t>
      </w:r>
      <w:r w:rsidRPr="00A00CBF">
        <w:rPr>
          <w:b/>
          <w:sz w:val="32"/>
          <w:szCs w:val="32"/>
        </w:rPr>
        <w:br w:type="page"/>
      </w:r>
      <w:r w:rsidR="001E5927" w:rsidRPr="00087C12">
        <w:rPr>
          <w:b/>
        </w:rPr>
        <w:lastRenderedPageBreak/>
        <w:t>Внеклассное  занятие-мастерская по литературе</w:t>
      </w:r>
      <w:r w:rsidR="00F94F74" w:rsidRPr="00087C12">
        <w:rPr>
          <w:b/>
        </w:rPr>
        <w:t xml:space="preserve"> </w:t>
      </w:r>
      <w:r w:rsidR="001E5927" w:rsidRPr="00087C12">
        <w:rPr>
          <w:b/>
        </w:rPr>
        <w:t>«Добро и милосердие»</w:t>
      </w:r>
    </w:p>
    <w:p w:rsidR="00F94F74" w:rsidRPr="00087C12" w:rsidRDefault="00F94F74" w:rsidP="00F94F74">
      <w:pPr>
        <w:rPr>
          <w:b/>
        </w:rPr>
      </w:pPr>
    </w:p>
    <w:p w:rsidR="00767630" w:rsidRPr="005A383C" w:rsidRDefault="00F94F74" w:rsidP="005A383C">
      <w:pPr>
        <w:pStyle w:val="a3"/>
      </w:pPr>
      <w:r w:rsidRPr="005A383C">
        <w:rPr>
          <w:b/>
        </w:rPr>
        <w:t>Цель:</w:t>
      </w:r>
      <w:r w:rsidRPr="005A383C">
        <w:t xml:space="preserve"> </w:t>
      </w:r>
      <w:r w:rsidR="00767630" w:rsidRPr="005A383C">
        <w:t>воспитание доброты, милосердия, умения радова</w:t>
      </w:r>
      <w:r w:rsidR="005A383C">
        <w:t>ться и переживать  за  </w:t>
      </w:r>
      <w:r w:rsidR="00767630" w:rsidRPr="005A383C">
        <w:t>других  людей. </w:t>
      </w:r>
    </w:p>
    <w:p w:rsidR="00837DD9" w:rsidRPr="005A383C" w:rsidRDefault="00767630" w:rsidP="00767630">
      <w:r w:rsidRPr="005A383C">
        <w:rPr>
          <w:rStyle w:val="a4"/>
        </w:rPr>
        <w:t>Задачи:</w:t>
      </w:r>
      <w:r w:rsidRPr="005A383C">
        <w:t xml:space="preserve">  </w:t>
      </w:r>
    </w:p>
    <w:p w:rsidR="00837DD9" w:rsidRPr="005A383C" w:rsidRDefault="00837DD9" w:rsidP="00767630">
      <w:pPr>
        <w:rPr>
          <w:i/>
        </w:rPr>
      </w:pPr>
      <w:r w:rsidRPr="005A383C">
        <w:rPr>
          <w:i/>
        </w:rPr>
        <w:t>Образовательные:</w:t>
      </w:r>
    </w:p>
    <w:p w:rsidR="00767630" w:rsidRPr="005A383C" w:rsidRDefault="00767630" w:rsidP="00767630">
      <w:r w:rsidRPr="005A383C">
        <w:t>-</w:t>
      </w:r>
      <w:r w:rsidR="00F109C2" w:rsidRPr="005A383C">
        <w:t xml:space="preserve"> </w:t>
      </w:r>
      <w:r w:rsidRPr="005A383C">
        <w:t>продолжать формировать представления о доброте;</w:t>
      </w:r>
    </w:p>
    <w:p w:rsidR="00837DD9" w:rsidRPr="005A383C" w:rsidRDefault="00767630" w:rsidP="00837DD9">
      <w:r w:rsidRPr="005A383C">
        <w:t>-учить делать правильный моральный вы</w:t>
      </w:r>
      <w:r w:rsidR="00837DD9" w:rsidRPr="005A383C">
        <w:t>бор;</w:t>
      </w:r>
    </w:p>
    <w:p w:rsidR="00837DD9" w:rsidRPr="005A383C" w:rsidRDefault="00837DD9" w:rsidP="00837DD9">
      <w:r w:rsidRPr="005A383C">
        <w:t>-формировать  умение организовывать совместную творческую деятельность об</w:t>
      </w:r>
      <w:r w:rsidRPr="005A383C">
        <w:t>у</w:t>
      </w:r>
      <w:r w:rsidRPr="005A383C">
        <w:t>чающихся;</w:t>
      </w:r>
    </w:p>
    <w:p w:rsidR="00837DD9" w:rsidRPr="005A383C" w:rsidRDefault="00837DD9" w:rsidP="00837DD9">
      <w:r w:rsidRPr="005A383C">
        <w:t xml:space="preserve"> - выявлять и создавать условия  для  индивидуальной  творческой</w:t>
      </w:r>
      <w:r w:rsidR="005A383C">
        <w:t xml:space="preserve"> </w:t>
      </w:r>
      <w:r w:rsidRPr="005A383C">
        <w:t>активности каждого ребенка</w:t>
      </w:r>
      <w:r w:rsidR="005A383C">
        <w:t>.</w:t>
      </w:r>
      <w:r w:rsidRPr="005A383C">
        <w:t xml:space="preserve"> </w:t>
      </w:r>
    </w:p>
    <w:p w:rsidR="00837DD9" w:rsidRPr="005A383C" w:rsidRDefault="00837DD9" w:rsidP="00767630">
      <w:pPr>
        <w:rPr>
          <w:i/>
        </w:rPr>
      </w:pPr>
      <w:r w:rsidRPr="005A383C">
        <w:rPr>
          <w:i/>
        </w:rPr>
        <w:t>Развивающие:</w:t>
      </w:r>
    </w:p>
    <w:p w:rsidR="00837DD9" w:rsidRPr="005A383C" w:rsidRDefault="00767630" w:rsidP="00837DD9">
      <w:r w:rsidRPr="005A383C">
        <w:t>- разв</w:t>
      </w:r>
      <w:r w:rsidR="00837DD9" w:rsidRPr="005A383C">
        <w:t>ивать умение работать в команде;</w:t>
      </w:r>
    </w:p>
    <w:p w:rsidR="00837DD9" w:rsidRPr="005A383C" w:rsidRDefault="00837DD9" w:rsidP="00837DD9">
      <w:r w:rsidRPr="005A383C">
        <w:t>-создавать условия для развития этической  и эстетической культуры</w:t>
      </w:r>
      <w:r w:rsidR="00767630" w:rsidRPr="005A383C">
        <w:t xml:space="preserve"> </w:t>
      </w:r>
      <w:r w:rsidRPr="005A383C">
        <w:t xml:space="preserve"> </w:t>
      </w:r>
      <w:r w:rsidR="00767630" w:rsidRPr="005A383C">
        <w:t>обучающихся.</w:t>
      </w:r>
      <w:r w:rsidRPr="005A383C">
        <w:t xml:space="preserve"> </w:t>
      </w:r>
    </w:p>
    <w:p w:rsidR="00837DD9" w:rsidRPr="005A383C" w:rsidRDefault="00837DD9" w:rsidP="00837DD9">
      <w:pPr>
        <w:rPr>
          <w:i/>
        </w:rPr>
      </w:pPr>
      <w:r w:rsidRPr="005A383C">
        <w:rPr>
          <w:i/>
        </w:rPr>
        <w:t>Воспитательные:</w:t>
      </w:r>
    </w:p>
    <w:p w:rsidR="00837DD9" w:rsidRPr="005A383C" w:rsidRDefault="00837DD9" w:rsidP="00837DD9">
      <w:r w:rsidRPr="005A383C">
        <w:t>- воспитывать у детей желание быть милосердными, сострадательными, делать до</w:t>
      </w:r>
      <w:r w:rsidRPr="005A383C">
        <w:t>б</w:t>
      </w:r>
      <w:r w:rsidRPr="005A383C">
        <w:t>рые дела;</w:t>
      </w:r>
    </w:p>
    <w:p w:rsidR="00837DD9" w:rsidRPr="005A383C" w:rsidRDefault="00837DD9" w:rsidP="00837DD9">
      <w:r w:rsidRPr="005A383C">
        <w:t>- уважать людей, которые творят добро.</w:t>
      </w:r>
    </w:p>
    <w:p w:rsidR="00B11241" w:rsidRPr="005A383C" w:rsidRDefault="00B11241" w:rsidP="00767630">
      <w:pPr>
        <w:jc w:val="both"/>
        <w:rPr>
          <w:b/>
        </w:rPr>
      </w:pPr>
      <w:r w:rsidRPr="005A383C">
        <w:rPr>
          <w:b/>
        </w:rPr>
        <w:t>Планируемые результаты</w:t>
      </w:r>
      <w:r w:rsidR="00F109C2" w:rsidRPr="005A383C">
        <w:rPr>
          <w:b/>
        </w:rPr>
        <w:t xml:space="preserve"> </w:t>
      </w:r>
      <w:r w:rsidRPr="005A383C">
        <w:rPr>
          <w:b/>
        </w:rPr>
        <w:t>(УУД):</w:t>
      </w:r>
    </w:p>
    <w:p w:rsidR="00B11241" w:rsidRPr="005A383C" w:rsidRDefault="00B11241" w:rsidP="00767630">
      <w:pPr>
        <w:jc w:val="both"/>
      </w:pPr>
      <w:r w:rsidRPr="005A383C">
        <w:rPr>
          <w:b/>
        </w:rPr>
        <w:t xml:space="preserve">Личностные: </w:t>
      </w:r>
      <w:r w:rsidR="00767630" w:rsidRPr="005A383C">
        <w:rPr>
          <w:b/>
        </w:rPr>
        <w:t xml:space="preserve"> </w:t>
      </w:r>
      <w:r w:rsidR="00767630" w:rsidRPr="005A383C">
        <w:t xml:space="preserve">обучающиеся </w:t>
      </w:r>
      <w:r w:rsidRPr="005A383C">
        <w:t>осознают значимость чтения, научатся высказывать свою точку зр</w:t>
      </w:r>
      <w:r w:rsidRPr="005A383C">
        <w:t>е</w:t>
      </w:r>
      <w:r w:rsidRPr="005A383C">
        <w:t>ния, выражать положительное отношение к процессу познания: уметь проявлять внимание, уди</w:t>
      </w:r>
      <w:r w:rsidRPr="005A383C">
        <w:t>в</w:t>
      </w:r>
      <w:r w:rsidRPr="005A383C">
        <w:t>ление, выражать желание больше узнать;</w:t>
      </w:r>
    </w:p>
    <w:p w:rsidR="00B11241" w:rsidRPr="005A383C" w:rsidRDefault="00B11241" w:rsidP="00767630">
      <w:pPr>
        <w:jc w:val="both"/>
        <w:rPr>
          <w:b/>
        </w:rPr>
      </w:pPr>
      <w:r w:rsidRPr="005A383C">
        <w:rPr>
          <w:b/>
        </w:rPr>
        <w:t>Метапредметные:</w:t>
      </w:r>
    </w:p>
    <w:p w:rsidR="00B11241" w:rsidRPr="005A383C" w:rsidRDefault="00B11241" w:rsidP="00767630">
      <w:pPr>
        <w:jc w:val="both"/>
      </w:pPr>
      <w:r w:rsidRPr="005A383C">
        <w:rPr>
          <w:b/>
        </w:rPr>
        <w:t xml:space="preserve">-регулятивные: </w:t>
      </w:r>
      <w:r w:rsidR="00767630" w:rsidRPr="005A383C">
        <w:rPr>
          <w:b/>
        </w:rPr>
        <w:t xml:space="preserve"> </w:t>
      </w:r>
      <w:r w:rsidR="00767630" w:rsidRPr="005A383C">
        <w:t>обучающиеся научатся</w:t>
      </w:r>
      <w:r w:rsidR="00767630" w:rsidRPr="005A383C">
        <w:rPr>
          <w:b/>
        </w:rPr>
        <w:t xml:space="preserve"> </w:t>
      </w:r>
      <w:r w:rsidRPr="005A383C">
        <w:t>принимать и сохранять учебную</w:t>
      </w:r>
      <w:r w:rsidR="00EC04C8" w:rsidRPr="005A383C">
        <w:t xml:space="preserve"> задачу,</w:t>
      </w:r>
      <w:r w:rsidR="00F109C2" w:rsidRPr="005A383C">
        <w:t xml:space="preserve"> </w:t>
      </w:r>
      <w:r w:rsidR="00EC04C8" w:rsidRPr="005A383C">
        <w:t>удерживать цель деятельности до получения ее результата, адекватно воспринимать оценку учителя и одноклас</w:t>
      </w:r>
      <w:r w:rsidR="00EC04C8" w:rsidRPr="005A383C">
        <w:t>с</w:t>
      </w:r>
      <w:r w:rsidR="00EC04C8" w:rsidRPr="005A383C">
        <w:t>ников, планировать свои действия;</w:t>
      </w:r>
    </w:p>
    <w:p w:rsidR="00EC04C8" w:rsidRPr="005A383C" w:rsidRDefault="00EC04C8" w:rsidP="00767630">
      <w:pPr>
        <w:jc w:val="both"/>
      </w:pPr>
      <w:r w:rsidRPr="005A383C">
        <w:rPr>
          <w:b/>
        </w:rPr>
        <w:t>-познавательные:</w:t>
      </w:r>
      <w:r w:rsidR="00767630" w:rsidRPr="005A383C">
        <w:rPr>
          <w:b/>
        </w:rPr>
        <w:t xml:space="preserve">  </w:t>
      </w:r>
      <w:r w:rsidR="00767630" w:rsidRPr="005A383C">
        <w:t xml:space="preserve">научатся </w:t>
      </w:r>
      <w:r w:rsidRPr="005A383C">
        <w:t>высказывать предположения, обсуждать проблемные вопросы, пр</w:t>
      </w:r>
      <w:r w:rsidRPr="005A383C">
        <w:t>и</w:t>
      </w:r>
      <w:r w:rsidRPr="005A383C">
        <w:t>менять модели для получения информации.</w:t>
      </w:r>
    </w:p>
    <w:p w:rsidR="00EC04C8" w:rsidRPr="005A383C" w:rsidRDefault="00EC04C8" w:rsidP="00767630">
      <w:pPr>
        <w:jc w:val="both"/>
      </w:pPr>
      <w:r w:rsidRPr="005A383C">
        <w:rPr>
          <w:b/>
        </w:rPr>
        <w:t>-коммуникативные:</w:t>
      </w:r>
      <w:r w:rsidR="00767630" w:rsidRPr="005A383C">
        <w:rPr>
          <w:b/>
        </w:rPr>
        <w:t xml:space="preserve"> </w:t>
      </w:r>
      <w:r w:rsidR="00767630" w:rsidRPr="005A383C">
        <w:t>научатся</w:t>
      </w:r>
      <w:r w:rsidR="00767630" w:rsidRPr="005A383C">
        <w:rPr>
          <w:b/>
        </w:rPr>
        <w:t xml:space="preserve"> </w:t>
      </w:r>
      <w:r w:rsidRPr="005A383C">
        <w:t>составлять небольшие устные диалогические высказывания в соо</w:t>
      </w:r>
      <w:r w:rsidRPr="005A383C">
        <w:t>т</w:t>
      </w:r>
      <w:r w:rsidRPr="005A383C">
        <w:t>ветствии с требованиями речевого этикета, взаимодействовать с окружающими.</w:t>
      </w:r>
    </w:p>
    <w:p w:rsidR="00EC04C8" w:rsidRPr="005A383C" w:rsidRDefault="00EC04C8" w:rsidP="00767630">
      <w:pPr>
        <w:jc w:val="both"/>
      </w:pPr>
      <w:r w:rsidRPr="005A383C">
        <w:rPr>
          <w:b/>
        </w:rPr>
        <w:t>Предметные:</w:t>
      </w:r>
      <w:r w:rsidR="00F109C2" w:rsidRPr="005A383C">
        <w:rPr>
          <w:b/>
        </w:rPr>
        <w:t xml:space="preserve"> </w:t>
      </w:r>
      <w:r w:rsidR="00087C12" w:rsidRPr="005A383C">
        <w:t>научатся осознанно воспринимать притчи, получат возможность научиться пон</w:t>
      </w:r>
      <w:r w:rsidR="00087C12" w:rsidRPr="005A383C">
        <w:t>и</w:t>
      </w:r>
      <w:r w:rsidR="00087C12" w:rsidRPr="005A383C">
        <w:t>мать нравственное содержание прочитанного, высказывать суждения о произведении и поступках героев, отвечать на вопросы по содержанию.</w:t>
      </w:r>
    </w:p>
    <w:p w:rsidR="000C5347" w:rsidRPr="005A383C" w:rsidRDefault="004919A3" w:rsidP="00767630">
      <w:pPr>
        <w:jc w:val="both"/>
      </w:pPr>
      <w:r w:rsidRPr="005A383C">
        <w:rPr>
          <w:b/>
        </w:rPr>
        <w:t>Информационные ресурсы</w:t>
      </w:r>
      <w:r w:rsidR="00087C12" w:rsidRPr="005A383C">
        <w:rPr>
          <w:b/>
        </w:rPr>
        <w:t xml:space="preserve"> к уроку</w:t>
      </w:r>
      <w:r w:rsidR="00F94F74" w:rsidRPr="005A383C">
        <w:rPr>
          <w:b/>
        </w:rPr>
        <w:t>:</w:t>
      </w:r>
      <w:r w:rsidR="00087C12" w:rsidRPr="005A383C">
        <w:rPr>
          <w:b/>
        </w:rPr>
        <w:t xml:space="preserve"> </w:t>
      </w:r>
      <w:r w:rsidR="00087C12" w:rsidRPr="005A383C">
        <w:t>толковый словарь русского языка С.И. Ож</w:t>
      </w:r>
      <w:r w:rsidR="00087C12" w:rsidRPr="005A383C">
        <w:t>е</w:t>
      </w:r>
      <w:r w:rsidR="00087C12" w:rsidRPr="005A383C">
        <w:t>гова, В.И. Даля, Д.Н. Ушакова</w:t>
      </w:r>
      <w:r w:rsidR="008C2F0D" w:rsidRPr="005A383C">
        <w:t>,</w:t>
      </w:r>
      <w:r w:rsidR="00F94F74" w:rsidRPr="005A383C">
        <w:t xml:space="preserve"> , цветок милосердия, карточки </w:t>
      </w:r>
      <w:r w:rsidR="000C5347" w:rsidRPr="005A383C">
        <w:t>с заданиями</w:t>
      </w:r>
      <w:r w:rsidR="00CF1BC3" w:rsidRPr="005A383C">
        <w:t xml:space="preserve"> для раб</w:t>
      </w:r>
      <w:r w:rsidR="00CF1BC3" w:rsidRPr="005A383C">
        <w:t>о</w:t>
      </w:r>
      <w:r w:rsidR="00CF1BC3" w:rsidRPr="005A383C">
        <w:t>ты в группах (приложение №1)</w:t>
      </w:r>
      <w:r w:rsidR="000C5347" w:rsidRPr="005A383C">
        <w:t>, мультимедийный проектор, презентация, видеор</w:t>
      </w:r>
      <w:r w:rsidR="000C5347" w:rsidRPr="005A383C">
        <w:t>о</w:t>
      </w:r>
      <w:r w:rsidR="000C5347" w:rsidRPr="005A383C">
        <w:t>лик</w:t>
      </w:r>
      <w:r w:rsidR="008F190E" w:rsidRPr="005A383C">
        <w:t>( «Стакан молока»)</w:t>
      </w:r>
      <w:r w:rsidR="000C5347" w:rsidRPr="005A383C">
        <w:t>.</w:t>
      </w:r>
      <w:r w:rsidR="00CF1BC3" w:rsidRPr="005A383C">
        <w:t xml:space="preserve"> </w:t>
      </w:r>
    </w:p>
    <w:p w:rsidR="00A00CBF" w:rsidRPr="005A383C" w:rsidRDefault="004919A3" w:rsidP="00767630">
      <w:pPr>
        <w:jc w:val="both"/>
      </w:pPr>
      <w:r w:rsidRPr="005A383C">
        <w:t xml:space="preserve">                                              </w:t>
      </w:r>
    </w:p>
    <w:p w:rsidR="00A00CBF" w:rsidRPr="005A383C" w:rsidRDefault="00A00CBF" w:rsidP="00A00CBF">
      <w:pPr>
        <w:jc w:val="center"/>
        <w:rPr>
          <w:b/>
        </w:rPr>
      </w:pPr>
      <w:r w:rsidRPr="005A383C">
        <w:rPr>
          <w:b/>
        </w:rPr>
        <w:t>Аннотация</w:t>
      </w:r>
    </w:p>
    <w:p w:rsidR="00A00CBF" w:rsidRPr="005A383C" w:rsidRDefault="00A00CBF" w:rsidP="00A00CBF">
      <w:pPr>
        <w:tabs>
          <w:tab w:val="left" w:pos="1826"/>
        </w:tabs>
        <w:ind w:firstLine="540"/>
        <w:jc w:val="both"/>
      </w:pPr>
      <w:r w:rsidRPr="005A383C">
        <w:t>Данное занятие проводится для обучающихся 8 класса, направлено на развитие личностных, метапредметных и предметных результатов.  Технология педагогической мастерской соответств</w:t>
      </w:r>
      <w:r w:rsidRPr="005A383C">
        <w:t>у</w:t>
      </w:r>
      <w:r w:rsidRPr="005A383C">
        <w:t>ет принципам личностно ориентированного образов</w:t>
      </w:r>
      <w:r w:rsidRPr="005A383C">
        <w:t>а</w:t>
      </w:r>
      <w:r w:rsidRPr="005A383C">
        <w:t>ния в системе работы с обучающимися по литературе. Она представляет каждому участнику, с опорой на его способности, интересы и суб</w:t>
      </w:r>
      <w:r w:rsidRPr="005A383C">
        <w:t>ъ</w:t>
      </w:r>
      <w:r w:rsidRPr="005A383C">
        <w:t>ектный опыт, возможность реализовать себя в учебной деятельности</w:t>
      </w:r>
      <w:r w:rsidR="0080249D" w:rsidRPr="005A383C">
        <w:t>, что прослеживается на пр</w:t>
      </w:r>
      <w:r w:rsidR="0080249D" w:rsidRPr="005A383C">
        <w:t>о</w:t>
      </w:r>
      <w:r w:rsidR="0080249D" w:rsidRPr="005A383C">
        <w:t>тяжении всего занятия.</w:t>
      </w:r>
      <w:r w:rsidRPr="005A383C">
        <w:t xml:space="preserve"> Мастерская – творческая форма организации обучения </w:t>
      </w:r>
      <w:r w:rsidR="0080249D" w:rsidRPr="005A383C">
        <w:t>детей</w:t>
      </w:r>
      <w:r w:rsidRPr="005A383C">
        <w:t>.</w:t>
      </w:r>
      <w:r w:rsidR="00AF705D" w:rsidRPr="005A383C">
        <w:t xml:space="preserve"> На данном занятии обучающиеся, используя творческие виды деятельности, </w:t>
      </w:r>
      <w:r w:rsidR="00311587" w:rsidRPr="005A383C">
        <w:t>продолжают работу по формир</w:t>
      </w:r>
      <w:r w:rsidR="00311587" w:rsidRPr="005A383C">
        <w:t>о</w:t>
      </w:r>
      <w:r w:rsidR="00311587" w:rsidRPr="005A383C">
        <w:t>ванию представления о добре и милосердии</w:t>
      </w:r>
      <w:r w:rsidR="00AF705D" w:rsidRPr="005A383C">
        <w:t>.</w:t>
      </w:r>
    </w:p>
    <w:p w:rsidR="00A00CBF" w:rsidRPr="005A383C" w:rsidRDefault="00A00CBF" w:rsidP="00A00CBF">
      <w:pPr>
        <w:tabs>
          <w:tab w:val="left" w:pos="1826"/>
        </w:tabs>
        <w:ind w:firstLine="540"/>
        <w:jc w:val="center"/>
      </w:pPr>
    </w:p>
    <w:p w:rsidR="004919A3" w:rsidRPr="005A383C" w:rsidRDefault="004919A3" w:rsidP="005A383C">
      <w:pPr>
        <w:jc w:val="center"/>
        <w:rPr>
          <w:b/>
        </w:rPr>
      </w:pPr>
      <w:r w:rsidRPr="005A383C">
        <w:rPr>
          <w:b/>
        </w:rPr>
        <w:t>План занятия</w:t>
      </w:r>
    </w:p>
    <w:p w:rsidR="00311587" w:rsidRPr="005A383C" w:rsidRDefault="005A383C" w:rsidP="005A383C">
      <w:pPr>
        <w:jc w:val="both"/>
        <w:rPr>
          <w:b/>
        </w:rPr>
      </w:pPr>
      <w:r>
        <w:rPr>
          <w:b/>
        </w:rPr>
        <w:t>1.</w:t>
      </w:r>
      <w:r w:rsidR="00F109C2" w:rsidRPr="005A383C">
        <w:rPr>
          <w:b/>
        </w:rPr>
        <w:t>Мотивационный моме</w:t>
      </w:r>
      <w:r w:rsidR="004919A3" w:rsidRPr="005A383C">
        <w:rPr>
          <w:b/>
        </w:rPr>
        <w:t>нт</w:t>
      </w:r>
    </w:p>
    <w:p w:rsidR="00F94F74" w:rsidRPr="005A383C" w:rsidRDefault="00F94F74" w:rsidP="00767630">
      <w:pPr>
        <w:jc w:val="both"/>
      </w:pPr>
      <w:r w:rsidRPr="005A383C">
        <w:t xml:space="preserve">Организация класса </w:t>
      </w:r>
      <w:r w:rsidR="000C5347" w:rsidRPr="005A383C">
        <w:t>на</w:t>
      </w:r>
      <w:r w:rsidRPr="005A383C">
        <w:t xml:space="preserve"> </w:t>
      </w:r>
      <w:r w:rsidR="0035018B" w:rsidRPr="005A383C">
        <w:t>работу в мастерской</w:t>
      </w:r>
    </w:p>
    <w:p w:rsidR="00F109C2" w:rsidRPr="005A383C" w:rsidRDefault="00F109C2" w:rsidP="00767630">
      <w:pPr>
        <w:jc w:val="both"/>
      </w:pPr>
      <w:r w:rsidRPr="005A383C">
        <w:t>-</w:t>
      </w:r>
      <w:r w:rsidR="001E5927" w:rsidRPr="005A383C">
        <w:t xml:space="preserve">Ребята, здравствуйте! </w:t>
      </w:r>
    </w:p>
    <w:p w:rsidR="00163684" w:rsidRPr="005A383C" w:rsidRDefault="00F109C2" w:rsidP="00767630">
      <w:pPr>
        <w:jc w:val="both"/>
      </w:pPr>
      <w:r w:rsidRPr="005A383C">
        <w:t>-</w:t>
      </w:r>
      <w:r w:rsidR="001E5927" w:rsidRPr="005A383C">
        <w:t xml:space="preserve">Давайте </w:t>
      </w:r>
      <w:r w:rsidR="00577481" w:rsidRPr="005A383C">
        <w:t xml:space="preserve">поприветствуем </w:t>
      </w:r>
      <w:r w:rsidR="001E5927" w:rsidRPr="005A383C">
        <w:t>друг друг</w:t>
      </w:r>
      <w:r w:rsidR="00577481" w:rsidRPr="005A383C">
        <w:t>а</w:t>
      </w:r>
      <w:r w:rsidR="001E5927" w:rsidRPr="005A383C">
        <w:t xml:space="preserve"> и</w:t>
      </w:r>
      <w:r w:rsidR="00577481" w:rsidRPr="005A383C">
        <w:t xml:space="preserve"> подарим</w:t>
      </w:r>
      <w:r w:rsidR="001E5927" w:rsidRPr="005A383C">
        <w:t xml:space="preserve"> </w:t>
      </w:r>
      <w:r w:rsidR="00577481" w:rsidRPr="005A383C">
        <w:t>всем</w:t>
      </w:r>
      <w:r w:rsidR="001E5927" w:rsidRPr="005A383C">
        <w:t xml:space="preserve"> </w:t>
      </w:r>
      <w:r w:rsidR="00577481" w:rsidRPr="005A383C">
        <w:t>добрую</w:t>
      </w:r>
      <w:r w:rsidR="001E5927" w:rsidRPr="005A383C">
        <w:t xml:space="preserve"> улыбку и с прекра</w:t>
      </w:r>
      <w:r w:rsidR="001E5927" w:rsidRPr="005A383C">
        <w:t>с</w:t>
      </w:r>
      <w:r w:rsidR="001E5927" w:rsidRPr="005A383C">
        <w:t>ным настроением начнем работать.</w:t>
      </w:r>
      <w:r w:rsidR="00163684" w:rsidRPr="005A383C">
        <w:t xml:space="preserve"> </w:t>
      </w:r>
    </w:p>
    <w:p w:rsidR="00577481" w:rsidRPr="005A383C" w:rsidRDefault="00163684" w:rsidP="00767630">
      <w:pPr>
        <w:jc w:val="both"/>
      </w:pPr>
      <w:r w:rsidRPr="005A383C">
        <w:t>(Звучит песня «Что такое доброта?»</w:t>
      </w:r>
      <w:r w:rsidR="00106F42" w:rsidRPr="005A383C">
        <w:t xml:space="preserve">  анс. Барбарики</w:t>
      </w:r>
      <w:r w:rsidRPr="005A383C">
        <w:t>)</w:t>
      </w:r>
      <w:r w:rsidR="00577481" w:rsidRPr="005A383C">
        <w:t xml:space="preserve">   </w:t>
      </w:r>
    </w:p>
    <w:p w:rsidR="00F109C2" w:rsidRPr="005A383C" w:rsidRDefault="00F109C2" w:rsidP="00F109C2">
      <w:pPr>
        <w:jc w:val="center"/>
        <w:rPr>
          <w:b/>
        </w:rPr>
      </w:pPr>
    </w:p>
    <w:p w:rsidR="00F109C2" w:rsidRPr="005A383C" w:rsidRDefault="00F109C2" w:rsidP="00F109C2">
      <w:pPr>
        <w:jc w:val="center"/>
        <w:rPr>
          <w:b/>
        </w:rPr>
      </w:pPr>
    </w:p>
    <w:p w:rsidR="00047EFF" w:rsidRDefault="00047EFF" w:rsidP="00767630">
      <w:pPr>
        <w:jc w:val="both"/>
      </w:pPr>
    </w:p>
    <w:p w:rsidR="001E5927" w:rsidRPr="005A383C" w:rsidRDefault="00577481" w:rsidP="00767630">
      <w:pPr>
        <w:jc w:val="both"/>
      </w:pPr>
      <w:r w:rsidRPr="005A383C">
        <w:lastRenderedPageBreak/>
        <w:t>Это эпиграф нашего занятия</w:t>
      </w:r>
      <w:r w:rsidR="005A383C">
        <w:t xml:space="preserve"> </w:t>
      </w:r>
      <w:r w:rsidRPr="005A383C">
        <w:t>- мастерской</w:t>
      </w:r>
      <w:r w:rsidR="00106F42" w:rsidRPr="005A383C">
        <w:t xml:space="preserve"> (Слайд№1).</w:t>
      </w:r>
    </w:p>
    <w:p w:rsidR="00F109C2" w:rsidRPr="005A383C" w:rsidRDefault="00F109C2" w:rsidP="00767630">
      <w:pPr>
        <w:jc w:val="both"/>
      </w:pPr>
    </w:p>
    <w:p w:rsidR="00F109C2" w:rsidRPr="005A383C" w:rsidRDefault="00994F3E" w:rsidP="00767630">
      <w:pPr>
        <w:jc w:val="both"/>
      </w:pPr>
      <w:r w:rsidRPr="005A383C"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65.25pt" o:ole="">
            <v:imagedata r:id="rId6" o:title=""/>
          </v:shape>
          <o:OLEObject Type="Embed" ProgID="PowerPoint.Slide.12" ShapeID="_x0000_i1025" DrawAspect="Content" ObjectID="_1477802860" r:id="rId7"/>
        </w:object>
      </w:r>
    </w:p>
    <w:p w:rsidR="00106F42" w:rsidRPr="005A383C" w:rsidRDefault="00106F42" w:rsidP="00767630">
      <w:pPr>
        <w:jc w:val="both"/>
      </w:pPr>
    </w:p>
    <w:p w:rsidR="004919A3" w:rsidRPr="005A383C" w:rsidRDefault="005A383C" w:rsidP="00767630">
      <w:pPr>
        <w:jc w:val="both"/>
        <w:rPr>
          <w:b/>
        </w:rPr>
      </w:pPr>
      <w:r>
        <w:t>2.</w:t>
      </w:r>
      <w:r w:rsidR="004919A3" w:rsidRPr="005A383C">
        <w:rPr>
          <w:b/>
        </w:rPr>
        <w:t>Актуализация знаний</w:t>
      </w:r>
    </w:p>
    <w:p w:rsidR="00106F42" w:rsidRPr="005A383C" w:rsidRDefault="00106F42" w:rsidP="00767630">
      <w:pPr>
        <w:jc w:val="both"/>
        <w:rPr>
          <w:b/>
        </w:rPr>
      </w:pPr>
    </w:p>
    <w:p w:rsidR="00106F42" w:rsidRPr="005A383C" w:rsidRDefault="00106F42" w:rsidP="00767630">
      <w:pPr>
        <w:jc w:val="both"/>
        <w:rPr>
          <w:b/>
          <w:i/>
        </w:rPr>
      </w:pPr>
      <w:r w:rsidRPr="005A383C">
        <w:rPr>
          <w:b/>
          <w:i/>
        </w:rPr>
        <w:t>Ресурсный круг «</w:t>
      </w:r>
      <w:r w:rsidRPr="005A383C">
        <w:rPr>
          <w:b/>
        </w:rPr>
        <w:t xml:space="preserve"> Что такое доброта?»</w:t>
      </w:r>
    </w:p>
    <w:p w:rsidR="00106F42" w:rsidRPr="005A383C" w:rsidRDefault="00106F42" w:rsidP="00767630">
      <w:pPr>
        <w:jc w:val="both"/>
        <w:rPr>
          <w:b/>
          <w:i/>
        </w:rPr>
      </w:pPr>
    </w:p>
    <w:p w:rsidR="00A05C1C" w:rsidRPr="005A383C" w:rsidRDefault="00A05C1C" w:rsidP="00767630">
      <w:pPr>
        <w:jc w:val="both"/>
      </w:pPr>
      <w:r w:rsidRPr="005A383C">
        <w:t xml:space="preserve">Давайте встанем в круг и произнесем это слово. </w:t>
      </w:r>
      <w:r w:rsidR="00106F42" w:rsidRPr="005A383C">
        <w:t>Мы постараемся с вами</w:t>
      </w:r>
      <w:r w:rsidR="000C5347" w:rsidRPr="005A383C">
        <w:t xml:space="preserve"> </w:t>
      </w:r>
      <w:r w:rsidR="00106F42" w:rsidRPr="005A383C">
        <w:t>у</w:t>
      </w:r>
      <w:r w:rsidR="000C5347" w:rsidRPr="005A383C">
        <w:t>слыш</w:t>
      </w:r>
      <w:r w:rsidR="00106F42" w:rsidRPr="005A383C">
        <w:t>ать</w:t>
      </w:r>
      <w:r w:rsidR="000C5347" w:rsidRPr="005A383C">
        <w:t>,</w:t>
      </w:r>
      <w:r w:rsidR="00106F42" w:rsidRPr="005A383C">
        <w:t xml:space="preserve"> </w:t>
      </w:r>
      <w:r w:rsidR="000C5347" w:rsidRPr="005A383C">
        <w:t>увид</w:t>
      </w:r>
      <w:r w:rsidR="00106F42" w:rsidRPr="005A383C">
        <w:t>еть</w:t>
      </w:r>
      <w:r w:rsidR="000C5347" w:rsidRPr="005A383C">
        <w:t>, п</w:t>
      </w:r>
      <w:r w:rsidR="000C5347" w:rsidRPr="005A383C">
        <w:t>о</w:t>
      </w:r>
      <w:r w:rsidR="000C5347" w:rsidRPr="005A383C">
        <w:t>чувст</w:t>
      </w:r>
      <w:r w:rsidR="00106F42" w:rsidRPr="005A383C">
        <w:t>во</w:t>
      </w:r>
      <w:r w:rsidR="000C5347" w:rsidRPr="005A383C">
        <w:t>в</w:t>
      </w:r>
      <w:r w:rsidR="00106F42" w:rsidRPr="005A383C">
        <w:t>ать</w:t>
      </w:r>
      <w:r w:rsidR="000C5347" w:rsidRPr="005A383C">
        <w:t xml:space="preserve"> это слово. </w:t>
      </w:r>
      <w:r w:rsidRPr="005A383C">
        <w:t>По часовой стрелке по очереди будем произн</w:t>
      </w:r>
      <w:r w:rsidRPr="005A383C">
        <w:t>о</w:t>
      </w:r>
      <w:r w:rsidRPr="005A383C">
        <w:t>сить это слово, но при этом первый человек произносит: «Я слышу…», следующий «Я вижу…», следующий: «Я чувс</w:t>
      </w:r>
      <w:r w:rsidRPr="005A383C">
        <w:t>т</w:t>
      </w:r>
      <w:r w:rsidRPr="005A383C">
        <w:t>вую…»</w:t>
      </w:r>
      <w:r w:rsidR="00106F42" w:rsidRPr="005A383C">
        <w:t>…</w:t>
      </w:r>
    </w:p>
    <w:p w:rsidR="004A4355" w:rsidRPr="005A383C" w:rsidRDefault="00A05C1C" w:rsidP="00767630">
      <w:pPr>
        <w:jc w:val="both"/>
      </w:pPr>
      <w:r w:rsidRPr="005A383C">
        <w:t>Как вы думаете</w:t>
      </w:r>
      <w:r w:rsidR="009F52CE" w:rsidRPr="005A383C">
        <w:t>,</w:t>
      </w:r>
      <w:r w:rsidRPr="005A383C">
        <w:t xml:space="preserve"> с каким словом тесно связано слово доброта?</w:t>
      </w:r>
      <w:r w:rsidR="004A4355" w:rsidRPr="005A383C">
        <w:t xml:space="preserve"> </w:t>
      </w:r>
    </w:p>
    <w:p w:rsidR="008C2F0D" w:rsidRPr="005A383C" w:rsidRDefault="0004676C" w:rsidP="00767630">
      <w:pPr>
        <w:jc w:val="both"/>
      </w:pPr>
      <w:r w:rsidRPr="005A383C">
        <w:t>- Милосердие.</w:t>
      </w:r>
    </w:p>
    <w:p w:rsidR="00012F2E" w:rsidRPr="005A383C" w:rsidRDefault="005A383C" w:rsidP="00012F2E">
      <w:pPr>
        <w:jc w:val="both"/>
        <w:rPr>
          <w:b/>
        </w:rPr>
      </w:pPr>
      <w:r w:rsidRPr="005A383C">
        <w:rPr>
          <w:b/>
        </w:rPr>
        <w:t>3</w:t>
      </w:r>
      <w:r>
        <w:t>.</w:t>
      </w:r>
      <w:r w:rsidR="0004676C" w:rsidRPr="005A383C">
        <w:t xml:space="preserve"> </w:t>
      </w:r>
      <w:r w:rsidR="004919A3" w:rsidRPr="005A383C">
        <w:rPr>
          <w:b/>
        </w:rPr>
        <w:t>Самоопределение  деятельности</w:t>
      </w:r>
    </w:p>
    <w:p w:rsidR="00012F2E" w:rsidRPr="005A383C" w:rsidRDefault="00994F3E" w:rsidP="00012F2E">
      <w:pPr>
        <w:jc w:val="both"/>
        <w:rPr>
          <w:b/>
        </w:rPr>
      </w:pPr>
      <w:r w:rsidRPr="005A383C">
        <w:object w:dxaOrig="7156" w:dyaOrig="5398">
          <v:shape id="_x0000_i1026" type="#_x0000_t75" style="width:91.5pt;height:69pt" o:ole="">
            <v:imagedata r:id="rId8" o:title=""/>
          </v:shape>
          <o:OLEObject Type="Embed" ProgID="PowerPoint.Slide.12" ShapeID="_x0000_i1026" DrawAspect="Content" ObjectID="_1477802861" r:id="rId9"/>
        </w:object>
      </w:r>
    </w:p>
    <w:p w:rsidR="00012F2E" w:rsidRPr="005A383C" w:rsidRDefault="00012F2E" w:rsidP="00012F2E"/>
    <w:p w:rsidR="004A4355" w:rsidRPr="005A383C" w:rsidRDefault="0004676C" w:rsidP="00012F2E">
      <w:r w:rsidRPr="005A383C">
        <w:t>Определение темы и задач мастерской</w:t>
      </w:r>
      <w:r w:rsidR="006D7726" w:rsidRPr="005A383C">
        <w:t xml:space="preserve"> </w:t>
      </w:r>
      <w:r w:rsidR="00106F42" w:rsidRPr="005A383C">
        <w:t>(Слайд№2)</w:t>
      </w:r>
      <w:r w:rsidR="006D7726" w:rsidRPr="005A383C">
        <w:t>.</w:t>
      </w:r>
      <w:r w:rsidR="00F109C2" w:rsidRPr="005A383C">
        <w:t xml:space="preserve"> </w:t>
      </w:r>
    </w:p>
    <w:p w:rsidR="0004676C" w:rsidRPr="005A383C" w:rsidRDefault="0004676C" w:rsidP="00767630">
      <w:pPr>
        <w:jc w:val="both"/>
      </w:pPr>
      <w:r w:rsidRPr="005A383C">
        <w:t>- Ребята, давайте попробуем сформулировать тему нашей мастерской.</w:t>
      </w:r>
    </w:p>
    <w:p w:rsidR="009F52CE" w:rsidRPr="005A383C" w:rsidRDefault="000C5347" w:rsidP="00767630">
      <w:pPr>
        <w:jc w:val="both"/>
      </w:pPr>
      <w:r w:rsidRPr="005A383C">
        <w:t>Тема: Добро и милосердие.</w:t>
      </w:r>
    </w:p>
    <w:p w:rsidR="00860318" w:rsidRPr="005A383C" w:rsidRDefault="009F52CE" w:rsidP="00767630">
      <w:pPr>
        <w:jc w:val="both"/>
      </w:pPr>
      <w:r w:rsidRPr="005A383C">
        <w:t xml:space="preserve"> </w:t>
      </w:r>
      <w:r w:rsidR="0004676C" w:rsidRPr="005A383C">
        <w:t>-</w:t>
      </w:r>
      <w:r w:rsidRPr="005A383C">
        <w:t>Сегодня мы будем продолжать говорить о доброте. Поговорим о добрых и мил</w:t>
      </w:r>
      <w:r w:rsidRPr="005A383C">
        <w:t>о</w:t>
      </w:r>
      <w:r w:rsidRPr="005A383C">
        <w:t xml:space="preserve">сердных людях. </w:t>
      </w:r>
      <w:r w:rsidR="0004676C" w:rsidRPr="005A383C">
        <w:t xml:space="preserve">       </w:t>
      </w:r>
      <w:r w:rsidRPr="005A383C">
        <w:t xml:space="preserve">Продолжим создавать </w:t>
      </w:r>
      <w:r w:rsidR="00163684" w:rsidRPr="005A383C">
        <w:t xml:space="preserve">копилку </w:t>
      </w:r>
      <w:r w:rsidR="0035018B" w:rsidRPr="005A383C">
        <w:t xml:space="preserve"> добрых дел.</w:t>
      </w:r>
    </w:p>
    <w:p w:rsidR="009F52CE" w:rsidRPr="005A383C" w:rsidRDefault="008C2F0D" w:rsidP="00767630">
      <w:pPr>
        <w:jc w:val="both"/>
      </w:pPr>
      <w:r w:rsidRPr="005A383C">
        <w:rPr>
          <w:b/>
        </w:rPr>
        <w:t xml:space="preserve"> </w:t>
      </w:r>
      <w:r w:rsidR="005A383C" w:rsidRPr="005A383C">
        <w:rPr>
          <w:b/>
        </w:rPr>
        <w:t>4.</w:t>
      </w:r>
      <w:r w:rsidR="00860318" w:rsidRPr="005A383C">
        <w:rPr>
          <w:b/>
        </w:rPr>
        <w:t>Словарная работа</w:t>
      </w:r>
      <w:r w:rsidR="006D7726" w:rsidRPr="005A383C">
        <w:rPr>
          <w:b/>
        </w:rPr>
        <w:t xml:space="preserve"> </w:t>
      </w:r>
      <w:r w:rsidR="006D7726" w:rsidRPr="005A383C">
        <w:t>(Слайд№3).</w:t>
      </w:r>
    </w:p>
    <w:p w:rsidR="00F109C2" w:rsidRPr="005A383C" w:rsidRDefault="00994F3E" w:rsidP="00767630">
      <w:pPr>
        <w:jc w:val="both"/>
      </w:pPr>
      <w:r w:rsidRPr="005A383C">
        <w:object w:dxaOrig="7156" w:dyaOrig="5398">
          <v:shape id="_x0000_i1027" type="#_x0000_t75" style="width:86.25pt;height:65.25pt" o:ole="">
            <v:imagedata r:id="rId10" o:title=""/>
          </v:shape>
          <o:OLEObject Type="Embed" ProgID="PowerPoint.Slide.12" ShapeID="_x0000_i1027" DrawAspect="Content" ObjectID="_1477802862" r:id="rId11"/>
        </w:object>
      </w:r>
    </w:p>
    <w:p w:rsidR="00860318" w:rsidRPr="005A383C" w:rsidRDefault="00860318" w:rsidP="00767630">
      <w:pPr>
        <w:jc w:val="both"/>
      </w:pPr>
      <w:r w:rsidRPr="005A383C">
        <w:t>2 человека – работа со словарем Ожегова, через интернет.</w:t>
      </w:r>
    </w:p>
    <w:p w:rsidR="00860318" w:rsidRPr="005A383C" w:rsidRDefault="00577481" w:rsidP="00767630">
      <w:pPr>
        <w:jc w:val="both"/>
      </w:pPr>
      <w:r w:rsidRPr="005A383C">
        <w:t>В группах подбирают однокоренные слова к словам добро и милосердие.</w:t>
      </w:r>
    </w:p>
    <w:p w:rsidR="00384334" w:rsidRPr="005A383C" w:rsidRDefault="005A383C" w:rsidP="00767630">
      <w:pPr>
        <w:jc w:val="both"/>
      </w:pPr>
      <w:r w:rsidRPr="005A383C">
        <w:rPr>
          <w:b/>
        </w:rPr>
        <w:t>5</w:t>
      </w:r>
      <w:r>
        <w:t>.</w:t>
      </w:r>
      <w:r w:rsidR="00384334" w:rsidRPr="005A383C">
        <w:t xml:space="preserve"> </w:t>
      </w:r>
      <w:r w:rsidR="00384334" w:rsidRPr="005A383C">
        <w:rPr>
          <w:b/>
        </w:rPr>
        <w:t>Первичное восприятие и осознание материала.</w:t>
      </w:r>
    </w:p>
    <w:p w:rsidR="00384334" w:rsidRPr="005A383C" w:rsidRDefault="00384334" w:rsidP="00767630">
      <w:pPr>
        <w:jc w:val="both"/>
      </w:pPr>
      <w:r w:rsidRPr="005A383C">
        <w:t xml:space="preserve">    Слово учителя</w:t>
      </w:r>
      <w:r w:rsidR="006D7726" w:rsidRPr="005A383C">
        <w:t xml:space="preserve"> (Слайд №4).</w:t>
      </w:r>
    </w:p>
    <w:p w:rsidR="00F109C2" w:rsidRPr="005A383C" w:rsidRDefault="00994F3E" w:rsidP="00767630">
      <w:pPr>
        <w:jc w:val="both"/>
      </w:pPr>
      <w:r w:rsidRPr="005A383C">
        <w:object w:dxaOrig="7156" w:dyaOrig="5398">
          <v:shape id="_x0000_i1028" type="#_x0000_t75" style="width:86.25pt;height:65.25pt" o:ole="">
            <v:imagedata r:id="rId12" o:title=""/>
          </v:shape>
          <o:OLEObject Type="Embed" ProgID="PowerPoint.Slide.12" ShapeID="_x0000_i1028" DrawAspect="Content" ObjectID="_1477802863" r:id="rId13"/>
        </w:object>
      </w:r>
    </w:p>
    <w:p w:rsidR="00384334" w:rsidRPr="005A383C" w:rsidRDefault="00384334" w:rsidP="00767630">
      <w:pPr>
        <w:jc w:val="both"/>
      </w:pPr>
      <w:r w:rsidRPr="005A383C">
        <w:t xml:space="preserve">    - Что такое доброта? Над этим вопросом задумывались люди в разное время.</w:t>
      </w:r>
    </w:p>
    <w:p w:rsidR="00384334" w:rsidRPr="005A383C" w:rsidRDefault="00384334" w:rsidP="00767630">
      <w:pPr>
        <w:jc w:val="both"/>
      </w:pPr>
      <w:r w:rsidRPr="005A383C">
        <w:t>Древнегреческий философ Платон утверждал: «Заботясь о счастье других, мы находим свое со</w:t>
      </w:r>
      <w:r w:rsidRPr="005A383C">
        <w:t>б</w:t>
      </w:r>
      <w:r w:rsidRPr="005A383C">
        <w:t>ственное счастье».</w:t>
      </w:r>
    </w:p>
    <w:p w:rsidR="00384334" w:rsidRPr="005A383C" w:rsidRDefault="00384334" w:rsidP="00767630">
      <w:pPr>
        <w:jc w:val="both"/>
      </w:pPr>
      <w:r w:rsidRPr="005A383C">
        <w:t>Римский философ Сенека считал: «Человек, который думает только о себе и ищет во всем пользу, не может быть добрым».</w:t>
      </w:r>
    </w:p>
    <w:p w:rsidR="00384334" w:rsidRPr="005A383C" w:rsidRDefault="00384334" w:rsidP="00767630">
      <w:pPr>
        <w:jc w:val="both"/>
      </w:pPr>
      <w:r w:rsidRPr="005A383C">
        <w:t>А святой апостол Павел, проповедуя учение Христа, так наставлял римлян: «Любовь да будет н</w:t>
      </w:r>
      <w:r w:rsidRPr="005A383C">
        <w:t>е</w:t>
      </w:r>
      <w:r w:rsidRPr="005A383C">
        <w:t xml:space="preserve">притворною, отворачивайтесь от зла, притягивайтесь к добру». </w:t>
      </w:r>
    </w:p>
    <w:p w:rsidR="008F190E" w:rsidRPr="005A383C" w:rsidRDefault="008F190E" w:rsidP="00767630">
      <w:pPr>
        <w:jc w:val="both"/>
      </w:pPr>
      <w:r w:rsidRPr="005A383C">
        <w:t xml:space="preserve">- </w:t>
      </w:r>
      <w:r w:rsidR="00EC520F" w:rsidRPr="005A383C">
        <w:t xml:space="preserve">А что же объединяет все эти высказывания? </w:t>
      </w:r>
    </w:p>
    <w:p w:rsidR="008F190E" w:rsidRPr="005A383C" w:rsidRDefault="00EC520F" w:rsidP="00767630">
      <w:pPr>
        <w:jc w:val="both"/>
      </w:pPr>
      <w:r w:rsidRPr="005A383C">
        <w:t>(Каждый философ говорил о любви, добре, счастье</w:t>
      </w:r>
      <w:r w:rsidR="008F190E" w:rsidRPr="005A383C">
        <w:t xml:space="preserve">) </w:t>
      </w:r>
    </w:p>
    <w:p w:rsidR="008F190E" w:rsidRPr="005A383C" w:rsidRDefault="008F190E" w:rsidP="00767630">
      <w:pPr>
        <w:jc w:val="both"/>
      </w:pPr>
      <w:r w:rsidRPr="005A383C">
        <w:t xml:space="preserve">- Что объединяет все перечисленные вами слова? </w:t>
      </w:r>
    </w:p>
    <w:p w:rsidR="00EC520F" w:rsidRPr="005A383C" w:rsidRDefault="008F190E" w:rsidP="00767630">
      <w:pPr>
        <w:jc w:val="both"/>
      </w:pPr>
      <w:r w:rsidRPr="005A383C">
        <w:t>(Их объединяет одна тема – доброта.)</w:t>
      </w:r>
    </w:p>
    <w:p w:rsidR="008F190E" w:rsidRPr="005A383C" w:rsidRDefault="008F190E" w:rsidP="00767630">
      <w:pPr>
        <w:jc w:val="both"/>
      </w:pPr>
      <w:r w:rsidRPr="005A383C">
        <w:lastRenderedPageBreak/>
        <w:t>Попробуем подобрать к слову «добро» слова, раскрывающие значение этого пон</w:t>
      </w:r>
      <w:r w:rsidRPr="005A383C">
        <w:t>я</w:t>
      </w:r>
      <w:r w:rsidRPr="005A383C">
        <w:t xml:space="preserve">тия с помощью игры. </w:t>
      </w:r>
    </w:p>
    <w:p w:rsidR="00384334" w:rsidRPr="005A383C" w:rsidRDefault="008F190E" w:rsidP="008F190E">
      <w:pPr>
        <w:jc w:val="center"/>
        <w:rPr>
          <w:u w:val="single"/>
        </w:rPr>
      </w:pPr>
      <w:r w:rsidRPr="005A383C">
        <w:rPr>
          <w:u w:val="single"/>
        </w:rPr>
        <w:t>Игра «Магнит»</w:t>
      </w:r>
    </w:p>
    <w:p w:rsidR="00384334" w:rsidRPr="005A383C" w:rsidRDefault="00384334" w:rsidP="00767630">
      <w:pPr>
        <w:jc w:val="both"/>
      </w:pPr>
      <w:r w:rsidRPr="005A383C">
        <w:t>- Какие слова «притягиваются» к слову «добро»?</w:t>
      </w:r>
    </w:p>
    <w:p w:rsidR="00384334" w:rsidRPr="005A383C" w:rsidRDefault="00384334" w:rsidP="00767630">
      <w:pPr>
        <w:jc w:val="both"/>
      </w:pPr>
      <w:r w:rsidRPr="005A383C">
        <w:t>(Из представленных слов дети выбирают необходимые и прикрепляют к слову «добро».</w:t>
      </w:r>
    </w:p>
    <w:p w:rsidR="00577481" w:rsidRPr="005A383C" w:rsidRDefault="00384334" w:rsidP="00767630">
      <w:pPr>
        <w:jc w:val="both"/>
      </w:pPr>
      <w:r w:rsidRPr="005A383C">
        <w:t>Помощь, внимательность, ненависть, сострадание, злость, равнодушие, забота, зависть, благода</w:t>
      </w:r>
      <w:r w:rsidRPr="005A383C">
        <w:t>р</w:t>
      </w:r>
      <w:r w:rsidRPr="005A383C">
        <w:t>ность, милосердие, жадность, любовь, чуткость.)</w:t>
      </w:r>
      <w:r w:rsidR="00577481" w:rsidRPr="005A383C">
        <w:t xml:space="preserve"> </w:t>
      </w:r>
      <w:r w:rsidR="00FD1EB8" w:rsidRPr="005A383C">
        <w:t>(Слайды №5-8</w:t>
      </w:r>
      <w:r w:rsidR="006D7726" w:rsidRPr="005A383C">
        <w:t>)</w:t>
      </w:r>
    </w:p>
    <w:p w:rsidR="00B852BA" w:rsidRPr="005A383C" w:rsidRDefault="00B852BA" w:rsidP="00767630">
      <w:pPr>
        <w:jc w:val="both"/>
      </w:pPr>
    </w:p>
    <w:p w:rsidR="00F109C2" w:rsidRPr="005A383C" w:rsidRDefault="00994F3E" w:rsidP="00767630">
      <w:pPr>
        <w:jc w:val="both"/>
      </w:pPr>
      <w:r w:rsidRPr="005A383C">
        <w:object w:dxaOrig="7156" w:dyaOrig="5398">
          <v:shape id="_x0000_i1029" type="#_x0000_t75" style="width:81pt;height:62.25pt" o:ole="">
            <v:imagedata r:id="rId14" o:title=""/>
          </v:shape>
          <o:OLEObject Type="Embed" ProgID="PowerPoint.Slide.12" ShapeID="_x0000_i1029" DrawAspect="Content" ObjectID="_1477802864" r:id="rId15"/>
        </w:object>
      </w:r>
      <w:r w:rsidR="00FD1EB8" w:rsidRPr="005A383C">
        <w:t xml:space="preserve"> </w:t>
      </w:r>
      <w:r w:rsidRPr="005A383C">
        <w:object w:dxaOrig="7156" w:dyaOrig="5398">
          <v:shape id="_x0000_i1030" type="#_x0000_t75" style="width:75pt;height:60pt" o:ole="">
            <v:imagedata r:id="rId16" o:title=""/>
          </v:shape>
          <o:OLEObject Type="Embed" ProgID="PowerPoint.Slide.12" ShapeID="_x0000_i1030" DrawAspect="Content" ObjectID="_1477802865" r:id="rId17"/>
        </w:object>
      </w:r>
      <w:r w:rsidR="00012F2E" w:rsidRPr="005A383C">
        <w:t xml:space="preserve"> </w:t>
      </w:r>
      <w:r w:rsidRPr="005A383C">
        <w:object w:dxaOrig="7156" w:dyaOrig="5398">
          <v:shape id="_x0000_i1031" type="#_x0000_t75" style="width:81.75pt;height:63pt" o:ole="">
            <v:imagedata r:id="rId18" o:title=""/>
          </v:shape>
          <o:OLEObject Type="Embed" ProgID="PowerPoint.Slide.12" ShapeID="_x0000_i1031" DrawAspect="Content" ObjectID="_1477802866" r:id="rId19"/>
        </w:object>
      </w:r>
    </w:p>
    <w:p w:rsidR="00B852BA" w:rsidRPr="005A383C" w:rsidRDefault="005A383C" w:rsidP="00767630">
      <w:pPr>
        <w:jc w:val="both"/>
      </w:pPr>
      <w:r w:rsidRPr="005A383C">
        <w:rPr>
          <w:b/>
        </w:rPr>
        <w:t>6</w:t>
      </w:r>
      <w:r w:rsidR="004919A3" w:rsidRPr="005A383C">
        <w:rPr>
          <w:b/>
        </w:rPr>
        <w:t>.</w:t>
      </w:r>
      <w:r w:rsidR="004919A3" w:rsidRPr="005A383C">
        <w:t xml:space="preserve"> </w:t>
      </w:r>
      <w:r w:rsidR="00577481" w:rsidRPr="005A383C">
        <w:t xml:space="preserve"> </w:t>
      </w:r>
      <w:r w:rsidR="00577481" w:rsidRPr="005A383C">
        <w:rPr>
          <w:b/>
        </w:rPr>
        <w:t>Работа в группах</w:t>
      </w:r>
      <w:r w:rsidR="00577481" w:rsidRPr="005A383C">
        <w:t xml:space="preserve">  </w:t>
      </w:r>
    </w:p>
    <w:p w:rsidR="00577481" w:rsidRPr="005A383C" w:rsidRDefault="00577481" w:rsidP="00767630">
      <w:pPr>
        <w:jc w:val="both"/>
      </w:pPr>
      <w:r w:rsidRPr="005A383C">
        <w:t xml:space="preserve">    </w:t>
      </w:r>
      <w:r w:rsidR="00311587" w:rsidRPr="005A383C">
        <w:t>(Деление на группы проходило перед началом занятия при входе в класс</w:t>
      </w:r>
      <w:r w:rsidR="00EC520F" w:rsidRPr="005A383C">
        <w:t>. О</w:t>
      </w:r>
      <w:r w:rsidR="00311587" w:rsidRPr="005A383C">
        <w:t>бучающиеся получ</w:t>
      </w:r>
      <w:r w:rsidR="00311587" w:rsidRPr="005A383C">
        <w:t>а</w:t>
      </w:r>
      <w:r w:rsidR="00311587" w:rsidRPr="005A383C">
        <w:t>ли конверты</w:t>
      </w:r>
      <w:r w:rsidR="00EC520F" w:rsidRPr="005A383C">
        <w:t xml:space="preserve"> с заданиями, на которых были наклеены маргаритки </w:t>
      </w:r>
      <w:r w:rsidR="00311587" w:rsidRPr="005A383C">
        <w:t xml:space="preserve"> разного цвета.)</w:t>
      </w:r>
    </w:p>
    <w:p w:rsidR="00577481" w:rsidRPr="005A383C" w:rsidRDefault="00577481" w:rsidP="00767630">
      <w:pPr>
        <w:jc w:val="both"/>
      </w:pPr>
      <w:r w:rsidRPr="005A383C">
        <w:t>- Дома вы работали с произведениями различных жанров литературы, в которых говорится о до</w:t>
      </w:r>
      <w:r w:rsidRPr="005A383C">
        <w:t>б</w:t>
      </w:r>
      <w:r w:rsidRPr="005A383C">
        <w:t>роте, добрых людях, добрых поступках, милосердии.</w:t>
      </w:r>
    </w:p>
    <w:p w:rsidR="00577481" w:rsidRPr="005A383C" w:rsidRDefault="00577481" w:rsidP="00767630">
      <w:pPr>
        <w:jc w:val="both"/>
      </w:pPr>
      <w:r w:rsidRPr="005A383C">
        <w:t>1.Самоконструкция: каждый обучающийся создает свой ассоциативный ряд на основе прочита</w:t>
      </w:r>
      <w:r w:rsidRPr="005A383C">
        <w:t>н</w:t>
      </w:r>
      <w:r w:rsidRPr="005A383C">
        <w:t>ного.</w:t>
      </w:r>
    </w:p>
    <w:p w:rsidR="00577481" w:rsidRPr="005A383C" w:rsidRDefault="00577481" w:rsidP="00767630">
      <w:pPr>
        <w:jc w:val="both"/>
      </w:pPr>
      <w:r w:rsidRPr="005A383C">
        <w:t>2.Социоконструкция: обучающиеся обмениваются в группе впечатлениями о проч</w:t>
      </w:r>
      <w:r w:rsidRPr="005A383C">
        <w:t>и</w:t>
      </w:r>
      <w:r w:rsidRPr="005A383C">
        <w:t>танном.</w:t>
      </w:r>
    </w:p>
    <w:p w:rsidR="00577481" w:rsidRPr="005A383C" w:rsidRDefault="00577481" w:rsidP="00767630">
      <w:pPr>
        <w:jc w:val="both"/>
      </w:pPr>
      <w:r w:rsidRPr="005A383C">
        <w:t xml:space="preserve">3.Социализация:презентация работ обучающихся. </w:t>
      </w:r>
    </w:p>
    <w:p w:rsidR="00577481" w:rsidRPr="005A383C" w:rsidRDefault="00577481" w:rsidP="00767630">
      <w:pPr>
        <w:jc w:val="both"/>
      </w:pPr>
      <w:r w:rsidRPr="005A383C">
        <w:t>- Вы согласитесь со мной, что и русская классика, и современная литература являются своеобра</w:t>
      </w:r>
      <w:r w:rsidRPr="005A383C">
        <w:t>з</w:t>
      </w:r>
      <w:r w:rsidRPr="005A383C">
        <w:t>ным путеводным маяком. Они дают нам нравственные ориентиры, которые помогают различать добрые дела и злодеяния, честь и подлость, искре</w:t>
      </w:r>
      <w:r w:rsidRPr="005A383C">
        <w:t>н</w:t>
      </w:r>
      <w:r w:rsidRPr="005A383C">
        <w:t>ность и лицемерие. И главный нравственный критерий в оценке человека – его с</w:t>
      </w:r>
      <w:r w:rsidRPr="005A383C">
        <w:t>о</w:t>
      </w:r>
      <w:r w:rsidRPr="005A383C">
        <w:t>весть. Без этих ориентиров невозможно нормальное развитие общества. Без них трудно найти ответы на вопросы: в чем смысл и назначение человеческой жи</w:t>
      </w:r>
      <w:r w:rsidRPr="005A383C">
        <w:t>з</w:t>
      </w:r>
      <w:r w:rsidRPr="005A383C">
        <w:t>ни? Как бороться со злом в самом себе и в обществе? Бывают ли ситуации, когда чел</w:t>
      </w:r>
      <w:r w:rsidRPr="005A383C">
        <w:t>о</w:t>
      </w:r>
      <w:r w:rsidRPr="005A383C">
        <w:t>веку можно нарушить нравственные законы? На эти вопросы в молодые годы до</w:t>
      </w:r>
      <w:r w:rsidRPr="005A383C">
        <w:t>л</w:t>
      </w:r>
      <w:r w:rsidRPr="005A383C">
        <w:t xml:space="preserve">жен задуматься каждый. </w:t>
      </w:r>
    </w:p>
    <w:p w:rsidR="00577481" w:rsidRPr="005A383C" w:rsidRDefault="00577481" w:rsidP="00767630">
      <w:pPr>
        <w:jc w:val="both"/>
        <w:rPr>
          <w:b/>
        </w:rPr>
      </w:pPr>
      <w:r w:rsidRPr="005A383C">
        <w:t xml:space="preserve">4. </w:t>
      </w:r>
      <w:r w:rsidRPr="005A383C">
        <w:rPr>
          <w:b/>
        </w:rPr>
        <w:t>Физкультминутка</w:t>
      </w:r>
    </w:p>
    <w:p w:rsidR="00D27A05" w:rsidRPr="005A383C" w:rsidRDefault="00577481" w:rsidP="00767630">
      <w:pPr>
        <w:jc w:val="both"/>
      </w:pPr>
      <w:r w:rsidRPr="005A383C">
        <w:t>Игра «Цветик – семицветик»</w:t>
      </w:r>
      <w:r w:rsidR="00D27A05" w:rsidRPr="005A383C">
        <w:t xml:space="preserve"> </w:t>
      </w:r>
    </w:p>
    <w:p w:rsidR="00D27A05" w:rsidRPr="005A383C" w:rsidRDefault="00D27A05" w:rsidP="00767630">
      <w:pPr>
        <w:jc w:val="both"/>
      </w:pPr>
      <w:r w:rsidRPr="005A383C">
        <w:t>5. Продолжение рассказа учителя</w:t>
      </w:r>
      <w:r w:rsidR="000D0600" w:rsidRPr="005A383C">
        <w:t xml:space="preserve"> </w:t>
      </w:r>
      <w:r w:rsidR="00E43EAE" w:rsidRPr="005A383C">
        <w:t>(</w:t>
      </w:r>
      <w:r w:rsidR="00FD1EB8" w:rsidRPr="005A383C">
        <w:t>Слайд 9-10</w:t>
      </w:r>
      <w:r w:rsidR="00E43EAE" w:rsidRPr="005A383C">
        <w:t>)</w:t>
      </w:r>
      <w:r w:rsidR="000D0600" w:rsidRPr="005A383C">
        <w:t>.</w:t>
      </w:r>
    </w:p>
    <w:p w:rsidR="00B852BA" w:rsidRPr="005A383C" w:rsidRDefault="00994F3E" w:rsidP="00767630">
      <w:pPr>
        <w:jc w:val="both"/>
      </w:pPr>
      <w:r w:rsidRPr="005A383C">
        <w:object w:dxaOrig="7156" w:dyaOrig="5398">
          <v:shape id="_x0000_i1032" type="#_x0000_t75" style="width:78pt;height:59.25pt" o:ole="">
            <v:imagedata r:id="rId20" o:title=""/>
          </v:shape>
          <o:OLEObject Type="Embed" ProgID="PowerPoint.Slide.12" ShapeID="_x0000_i1032" DrawAspect="Content" ObjectID="_1477802867" r:id="rId21"/>
        </w:object>
      </w:r>
      <w:r w:rsidR="00EC520F" w:rsidRPr="005A383C">
        <w:t xml:space="preserve"> </w:t>
      </w:r>
      <w:r w:rsidRPr="005A383C">
        <w:object w:dxaOrig="7156" w:dyaOrig="5398">
          <v:shape id="_x0000_i1033" type="#_x0000_t75" style="width:75pt;height:57pt" o:ole="">
            <v:imagedata r:id="rId22" o:title=""/>
          </v:shape>
          <o:OLEObject Type="Embed" ProgID="PowerPoint.Slide.12" ShapeID="_x0000_i1033" DrawAspect="Content" ObjectID="_1477802868" r:id="rId23"/>
        </w:object>
      </w:r>
    </w:p>
    <w:p w:rsidR="00BE7AD9" w:rsidRPr="005A383C" w:rsidRDefault="00D27A05" w:rsidP="00767630">
      <w:pPr>
        <w:jc w:val="both"/>
      </w:pPr>
      <w:r w:rsidRPr="005A383C">
        <w:t xml:space="preserve">Мы сейчас говорили о людях, которые сделали для кого-нибудь добро . </w:t>
      </w:r>
    </w:p>
    <w:p w:rsidR="00D27A05" w:rsidRPr="005A383C" w:rsidRDefault="00D27A05" w:rsidP="00767630">
      <w:pPr>
        <w:jc w:val="both"/>
      </w:pPr>
      <w:r w:rsidRPr="005A383C">
        <w:t xml:space="preserve">Эти люди – герои книг,ваши родители, друзья, знакомые. </w:t>
      </w:r>
      <w:r w:rsidR="003570B8" w:rsidRPr="005A383C">
        <w:t>Хотелось бы сегодня вспомнить о же</w:t>
      </w:r>
      <w:r w:rsidR="003570B8" w:rsidRPr="005A383C">
        <w:t>н</w:t>
      </w:r>
      <w:r w:rsidR="003570B8" w:rsidRPr="005A383C">
        <w:t>щине, которая  в  20 веке своей благотворительностью была известна всему миру. Это Мать Тер</w:t>
      </w:r>
      <w:r w:rsidR="003570B8" w:rsidRPr="005A383C">
        <w:t>е</w:t>
      </w:r>
      <w:r w:rsidR="003570B8" w:rsidRPr="005A383C">
        <w:t xml:space="preserve">за, католическая монахиня. Совсем недавно в журнале я прочитала о нашей современнице – это </w:t>
      </w:r>
      <w:r w:rsidRPr="005A383C">
        <w:t>доктор Лиза</w:t>
      </w:r>
      <w:r w:rsidR="003570B8" w:rsidRPr="005A383C">
        <w:t>, которая</w:t>
      </w:r>
      <w:r w:rsidRPr="005A383C">
        <w:t xml:space="preserve"> самоотверженно заботится об умирающих и бездомных,</w:t>
      </w:r>
      <w:r w:rsidR="003570B8" w:rsidRPr="005A383C">
        <w:t xml:space="preserve"> создала</w:t>
      </w:r>
      <w:r w:rsidRPr="005A383C">
        <w:t xml:space="preserve"> фонд «Справедливая  помощь»</w:t>
      </w:r>
      <w:r w:rsidR="003570B8" w:rsidRPr="005A383C">
        <w:t xml:space="preserve"> в </w:t>
      </w:r>
      <w:r w:rsidRPr="005A383C">
        <w:t>Москв</w:t>
      </w:r>
      <w:r w:rsidR="003570B8" w:rsidRPr="005A383C">
        <w:t>е</w:t>
      </w:r>
      <w:r w:rsidRPr="005A383C">
        <w:t>).</w:t>
      </w:r>
    </w:p>
    <w:p w:rsidR="00D27A05" w:rsidRPr="005A383C" w:rsidRDefault="00D27A05" w:rsidP="00767630">
      <w:pPr>
        <w:jc w:val="both"/>
      </w:pPr>
      <w:r w:rsidRPr="005A383C">
        <w:t xml:space="preserve">Как вы думаете, за заботу о бездомных </w:t>
      </w:r>
      <w:r w:rsidR="004919A3" w:rsidRPr="005A383C">
        <w:t>,</w:t>
      </w:r>
      <w:r w:rsidRPr="005A383C">
        <w:t>что получит доктор Лиза?</w:t>
      </w:r>
    </w:p>
    <w:p w:rsidR="00D27A05" w:rsidRPr="005A383C" w:rsidRDefault="00D27A05" w:rsidP="00767630">
      <w:pPr>
        <w:jc w:val="both"/>
      </w:pPr>
      <w:r w:rsidRPr="005A383C">
        <w:t>- Что такое благодарность?</w:t>
      </w:r>
    </w:p>
    <w:p w:rsidR="00D27A05" w:rsidRPr="005A383C" w:rsidRDefault="00D27A05" w:rsidP="00767630">
      <w:pPr>
        <w:jc w:val="both"/>
      </w:pPr>
      <w:r w:rsidRPr="005A383C">
        <w:t>- Как вы понимаете пословицу «Спасибо тому, кто накормит и напоит, а двойное спасибо тому, кто хлеб-соль помнит».Притча о стакане молока.</w:t>
      </w:r>
    </w:p>
    <w:p w:rsidR="00D27A05" w:rsidRPr="005A383C" w:rsidRDefault="00D27A05" w:rsidP="00767630">
      <w:pPr>
        <w:jc w:val="both"/>
      </w:pPr>
      <w:r w:rsidRPr="005A383C">
        <w:t>Благодарность - это память сердца, спасибо за доброе отношение, за помощь. За добрые дела вы должны всегда благодарить, но за собственные добрые дела не жди благодарности.</w:t>
      </w:r>
    </w:p>
    <w:p w:rsidR="00727296" w:rsidRPr="005A383C" w:rsidRDefault="00D27A05" w:rsidP="00767630">
      <w:pPr>
        <w:jc w:val="both"/>
      </w:pPr>
      <w:r w:rsidRPr="005A383C">
        <w:t>Недаром народная мудрость гласит: «За добро не жди добра», «свое «спасибо» не жалей, а чужого не жди».</w:t>
      </w:r>
    </w:p>
    <w:p w:rsidR="00F94F74" w:rsidRPr="005A383C" w:rsidRDefault="005A383C" w:rsidP="00767630">
      <w:pPr>
        <w:jc w:val="both"/>
        <w:rPr>
          <w:b/>
        </w:rPr>
      </w:pPr>
      <w:r w:rsidRPr="005A383C">
        <w:rPr>
          <w:b/>
        </w:rPr>
        <w:t>7</w:t>
      </w:r>
      <w:r w:rsidR="00F94F74" w:rsidRPr="005A383C">
        <w:t xml:space="preserve">. </w:t>
      </w:r>
      <w:r w:rsidR="00F94F74" w:rsidRPr="005A383C">
        <w:rPr>
          <w:b/>
        </w:rPr>
        <w:t>Закрепление и осознание нового материала.</w:t>
      </w:r>
    </w:p>
    <w:p w:rsidR="00F94F74" w:rsidRPr="005A383C" w:rsidRDefault="00F94F74" w:rsidP="00767630">
      <w:pPr>
        <w:jc w:val="both"/>
      </w:pPr>
      <w:r w:rsidRPr="005A383C">
        <w:t>- Как вы понимаете выражение Джона Донна: «Быть милосердным - значит делать все, что в н</w:t>
      </w:r>
      <w:r w:rsidRPr="005A383C">
        <w:t>а</w:t>
      </w:r>
      <w:r w:rsidRPr="005A383C">
        <w:t>ших силах»? (Ответы учащихся).</w:t>
      </w:r>
    </w:p>
    <w:p w:rsidR="00F94F74" w:rsidRPr="005A383C" w:rsidRDefault="00F94F74" w:rsidP="00767630">
      <w:pPr>
        <w:jc w:val="both"/>
        <w:rPr>
          <w:i/>
        </w:rPr>
      </w:pPr>
      <w:r w:rsidRPr="005A383C">
        <w:t xml:space="preserve">1. </w:t>
      </w:r>
      <w:r w:rsidRPr="005A383C">
        <w:rPr>
          <w:i/>
        </w:rPr>
        <w:t>Творческая работа в группах</w:t>
      </w:r>
      <w:r w:rsidR="000D0600" w:rsidRPr="005A383C">
        <w:rPr>
          <w:i/>
        </w:rPr>
        <w:t xml:space="preserve"> </w:t>
      </w:r>
      <w:r w:rsidR="00FD1EB8" w:rsidRPr="005A383C">
        <w:rPr>
          <w:i/>
        </w:rPr>
        <w:t>(Слайд №11</w:t>
      </w:r>
      <w:r w:rsidR="000D0600" w:rsidRPr="005A383C">
        <w:rPr>
          <w:i/>
        </w:rPr>
        <w:t>.</w:t>
      </w:r>
      <w:r w:rsidR="003570B8" w:rsidRPr="005A383C">
        <w:rPr>
          <w:i/>
        </w:rPr>
        <w:t>)</w:t>
      </w:r>
    </w:p>
    <w:p w:rsidR="00B852BA" w:rsidRPr="005A383C" w:rsidRDefault="00B852BA" w:rsidP="00767630">
      <w:pPr>
        <w:jc w:val="both"/>
        <w:rPr>
          <w:i/>
        </w:rPr>
      </w:pPr>
    </w:p>
    <w:p w:rsidR="00B852BA" w:rsidRPr="005A383C" w:rsidRDefault="00994F3E" w:rsidP="00767630">
      <w:pPr>
        <w:jc w:val="both"/>
        <w:rPr>
          <w:i/>
        </w:rPr>
      </w:pPr>
      <w:r w:rsidRPr="005A383C">
        <w:object w:dxaOrig="7156" w:dyaOrig="5398">
          <v:shape id="_x0000_i1034" type="#_x0000_t75" style="width:94.5pt;height:63.75pt" o:ole="">
            <v:imagedata r:id="rId24" o:title=""/>
          </v:shape>
          <o:OLEObject Type="Embed" ProgID="PowerPoint.Slide.12" ShapeID="_x0000_i1034" DrawAspect="Content" ObjectID="_1477802869" r:id="rId25"/>
        </w:object>
      </w:r>
    </w:p>
    <w:p w:rsidR="00F94F74" w:rsidRPr="005A383C" w:rsidRDefault="00F94F74" w:rsidP="00767630">
      <w:pPr>
        <w:jc w:val="both"/>
      </w:pPr>
      <w:r w:rsidRPr="005A383C">
        <w:t>(Повторение правил работы в группах.</w:t>
      </w:r>
    </w:p>
    <w:p w:rsidR="00F94F74" w:rsidRPr="005A383C" w:rsidRDefault="00F94F74" w:rsidP="00767630">
      <w:pPr>
        <w:jc w:val="both"/>
      </w:pPr>
      <w:r w:rsidRPr="005A383C">
        <w:t>Объединения учащихся в группы.)</w:t>
      </w:r>
    </w:p>
    <w:p w:rsidR="00231479" w:rsidRPr="005A383C" w:rsidRDefault="00F94F74" w:rsidP="00767630">
      <w:pPr>
        <w:jc w:val="both"/>
      </w:pPr>
      <w:r w:rsidRPr="005A383C">
        <w:t>Задания для групп</w:t>
      </w:r>
      <w:r w:rsidR="00231479" w:rsidRPr="005A383C">
        <w:t>:</w:t>
      </w:r>
    </w:p>
    <w:p w:rsidR="00231479" w:rsidRPr="005A383C" w:rsidRDefault="00231479" w:rsidP="00767630">
      <w:pPr>
        <w:jc w:val="both"/>
      </w:pPr>
      <w:r w:rsidRPr="005A383C">
        <w:t>1группа Задание. Создайте символ своей благотворительной организации.</w:t>
      </w:r>
    </w:p>
    <w:p w:rsidR="00231479" w:rsidRPr="005A383C" w:rsidRDefault="00231479" w:rsidP="00767630">
      <w:pPr>
        <w:jc w:val="both"/>
      </w:pPr>
      <w:r w:rsidRPr="005A383C">
        <w:t>2 группа. Задание.</w:t>
      </w:r>
      <w:r w:rsidR="00B852BA" w:rsidRPr="005A383C">
        <w:t xml:space="preserve"> </w:t>
      </w:r>
      <w:r w:rsidRPr="005A383C">
        <w:t>Создайте кодекс  доброго человека (заповеди доброго человека).</w:t>
      </w:r>
    </w:p>
    <w:p w:rsidR="00F94F74" w:rsidRPr="005A383C" w:rsidRDefault="00231479" w:rsidP="00767630">
      <w:pPr>
        <w:jc w:val="both"/>
      </w:pPr>
      <w:r w:rsidRPr="005A383C">
        <w:t xml:space="preserve">3 группа. Задание. </w:t>
      </w:r>
      <w:r w:rsidR="001E5927" w:rsidRPr="005A383C">
        <w:t>Создайте проект помощи.</w:t>
      </w:r>
      <w:r w:rsidR="00F94F74" w:rsidRPr="005A383C">
        <w:t xml:space="preserve"> </w:t>
      </w:r>
    </w:p>
    <w:p w:rsidR="00F94F74" w:rsidRPr="005A383C" w:rsidRDefault="004275C8" w:rsidP="00767630">
      <w:pPr>
        <w:jc w:val="both"/>
      </w:pPr>
      <w:r w:rsidRPr="005A383C">
        <w:t xml:space="preserve"> Презентация работ (Каждая группа выбирала одного представителя , который презентовал в</w:t>
      </w:r>
      <w:r w:rsidRPr="005A383C">
        <w:t>ы</w:t>
      </w:r>
      <w:r w:rsidRPr="005A383C">
        <w:t>полненную работу).</w:t>
      </w:r>
    </w:p>
    <w:p w:rsidR="005A383C" w:rsidRDefault="004275C8" w:rsidP="005A383C">
      <w:r w:rsidRPr="005A383C">
        <w:t>После презентации работ в группах был  прос</w:t>
      </w:r>
      <w:r w:rsidR="005A383C">
        <w:t>мотр видеоролика.</w:t>
      </w:r>
      <w:r w:rsidRPr="005A383C">
        <w:t xml:space="preserve"> </w:t>
      </w:r>
    </w:p>
    <w:p w:rsidR="004275C8" w:rsidRPr="005A383C" w:rsidRDefault="005A383C" w:rsidP="005A383C">
      <w:r>
        <w:t>(С</w:t>
      </w:r>
      <w:r w:rsidR="004275C8" w:rsidRPr="005A383C">
        <w:t>сы</w:t>
      </w:r>
      <w:r>
        <w:t xml:space="preserve">лка </w:t>
      </w:r>
      <w:hyperlink r:id="rId26" w:history="1">
        <w:r w:rsidRPr="00CD0176">
          <w:rPr>
            <w:rStyle w:val="a5"/>
          </w:rPr>
          <w:t>http://yandex.ru/video/search?filmId=aXGbOkqUUXI&amp;text=%D0%B2%D0%B8%D0%B4%D0%B5%D0%BE%D1%80%D0%BE%D0%BB%D0%B8%D0%BA%20%D1%81%D1%82%D0%B0%D0%BA%D0%B0%D0%BD%20%D0%BC%D0%BE%D0%BB%D0%BE%D0%BA%D0%B0</w:t>
        </w:r>
      </w:hyperlink>
      <w:r>
        <w:t xml:space="preserve"> – стакан молока</w:t>
      </w:r>
      <w:r w:rsidR="004275C8" w:rsidRPr="005A383C">
        <w:t>)</w:t>
      </w:r>
    </w:p>
    <w:p w:rsidR="00F25CA0" w:rsidRPr="005A383C" w:rsidRDefault="00F25CA0" w:rsidP="00767630">
      <w:pPr>
        <w:jc w:val="both"/>
      </w:pPr>
      <w:r w:rsidRPr="005A383C">
        <w:t xml:space="preserve">6. Продолжение рассказа учителя. </w:t>
      </w:r>
    </w:p>
    <w:p w:rsidR="00F25CA0" w:rsidRPr="005A383C" w:rsidRDefault="00B56E4E" w:rsidP="00767630">
      <w:pPr>
        <w:jc w:val="both"/>
      </w:pPr>
      <w:r w:rsidRPr="005A383C">
        <w:t>Действительно, научиться по-настоящему быть добрым трудно. Путь к доброте до</w:t>
      </w:r>
      <w:r w:rsidRPr="005A383C">
        <w:t>л</w:t>
      </w:r>
      <w:r w:rsidRPr="005A383C">
        <w:t>гий, нелегкий. На нем человека ожидают взлеты и падения, спуски и подъемы, чередования зла и добра. У ка</w:t>
      </w:r>
      <w:r w:rsidRPr="005A383C">
        <w:t>ж</w:t>
      </w:r>
      <w:r w:rsidRPr="005A383C">
        <w:t>дого человека, большого и маленького, свой путь к до</w:t>
      </w:r>
      <w:r w:rsidRPr="005A383C">
        <w:t>б</w:t>
      </w:r>
      <w:r w:rsidRPr="005A383C">
        <w:t xml:space="preserve">роте. </w:t>
      </w:r>
    </w:p>
    <w:p w:rsidR="00B56E4E" w:rsidRPr="005A383C" w:rsidRDefault="00B56E4E" w:rsidP="00767630">
      <w:pPr>
        <w:jc w:val="both"/>
      </w:pPr>
      <w:r w:rsidRPr="005A383C">
        <w:t>«Благотворительность в России начинается с чистого листа», - утверждают современные специ</w:t>
      </w:r>
      <w:r w:rsidRPr="005A383C">
        <w:t>а</w:t>
      </w:r>
      <w:r w:rsidRPr="005A383C">
        <w:t>листы. Между тем благотворению в России уже исполнилось 1000 лет. Уже вначале ХХ века с</w:t>
      </w:r>
      <w:r w:rsidRPr="005A383C">
        <w:t>о</w:t>
      </w:r>
      <w:r w:rsidRPr="005A383C">
        <w:t>бирали пожертвования в России. В марте 1910 года на Всероссийском съезде деятелей по призр</w:t>
      </w:r>
      <w:r w:rsidRPr="005A383C">
        <w:t>е</w:t>
      </w:r>
      <w:r w:rsidRPr="005A383C">
        <w:t>нию сообщалось, что по самым приблизительным подсчетам в России раздается более 27 милли</w:t>
      </w:r>
      <w:r w:rsidRPr="005A383C">
        <w:t>о</w:t>
      </w:r>
      <w:r w:rsidRPr="005A383C">
        <w:t>нов рублей «Христа ради». Ярким примером таких отношений были необычайно популярные в начале ХХ века «Дни цветков», в которых для сбора пожертвований объединились чиновники и бл</w:t>
      </w:r>
      <w:r w:rsidRPr="005A383C">
        <w:t>а</w:t>
      </w:r>
      <w:r w:rsidRPr="005A383C">
        <w:t>готворительные общества.</w:t>
      </w:r>
    </w:p>
    <w:p w:rsidR="00B56E4E" w:rsidRPr="005A383C" w:rsidRDefault="00B56E4E" w:rsidP="00767630">
      <w:pPr>
        <w:jc w:val="both"/>
      </w:pPr>
      <w:r w:rsidRPr="005A383C">
        <w:t>ЦВЕТКОМ МИЛОСЕРДИЯ считают МАРГАРИТКУ (Открывается слайд №</w:t>
      </w:r>
      <w:r w:rsidR="00FD1EB8" w:rsidRPr="005A383C">
        <w:t xml:space="preserve"> 12</w:t>
      </w:r>
      <w:r w:rsidRPr="005A383C">
        <w:t>)</w:t>
      </w:r>
    </w:p>
    <w:p w:rsidR="00B852BA" w:rsidRPr="005A383C" w:rsidRDefault="00994F3E" w:rsidP="00767630">
      <w:pPr>
        <w:jc w:val="both"/>
      </w:pPr>
      <w:r w:rsidRPr="005A383C">
        <w:object w:dxaOrig="7156" w:dyaOrig="5398">
          <v:shape id="_x0000_i1035" type="#_x0000_t75" style="width:73.5pt;height:55.5pt" o:ole="">
            <v:imagedata r:id="rId27" o:title=""/>
          </v:shape>
          <o:OLEObject Type="Embed" ProgID="PowerPoint.Slide.12" ShapeID="_x0000_i1035" DrawAspect="Content" ObjectID="_1477802870" r:id="rId28"/>
        </w:object>
      </w:r>
    </w:p>
    <w:p w:rsidR="00B852BA" w:rsidRPr="005A383C" w:rsidRDefault="00B852BA" w:rsidP="00767630">
      <w:pPr>
        <w:jc w:val="both"/>
      </w:pPr>
    </w:p>
    <w:p w:rsidR="00B56E4E" w:rsidRPr="005A383C" w:rsidRDefault="00B56E4E" w:rsidP="00767630">
      <w:pPr>
        <w:jc w:val="both"/>
      </w:pPr>
      <w:r w:rsidRPr="005A383C">
        <w:t>Рассказывают, что Пресвятая Богородица, желая однажды зимою доставить удовольствие мален</w:t>
      </w:r>
      <w:r w:rsidRPr="005A383C">
        <w:t>ь</w:t>
      </w:r>
      <w:r w:rsidRPr="005A383C">
        <w:t>кому Иисусу и подарить ему венок из цветов и не найдя ни одного на побитых холодом полях, решила сделать их сама из шелка.</w:t>
      </w:r>
    </w:p>
    <w:p w:rsidR="00B56E4E" w:rsidRPr="005A383C" w:rsidRDefault="00B56E4E" w:rsidP="00767630">
      <w:pPr>
        <w:jc w:val="both"/>
      </w:pPr>
      <w:r w:rsidRPr="005A383C">
        <w:t>И вот, выделывая различные цветы, она сделала одни, которые особенно понрав</w:t>
      </w:r>
      <w:r w:rsidRPr="005A383C">
        <w:t>и</w:t>
      </w:r>
      <w:r w:rsidRPr="005A383C">
        <w:t>лись младенцу Иисусу. Это были маленькие маргаритки, сделанные из желтой шелковой материи и толстых б</w:t>
      </w:r>
      <w:r w:rsidRPr="005A383C">
        <w:t>е</w:t>
      </w:r>
      <w:r w:rsidRPr="005A383C">
        <w:t>лых нитей. Изготовляя их, Пресвятая Богородица не раз колола себе пальцы иглой, и капли крови ее окрасили местами нити в красноватый или розоватый цвет. Вот почему кроме белых лепестков встречаются и розоватые, а на нижней стороне они бывают окрашены в красный цвет. Цветы эти так понравились маленькому Иисусу, что он хранил их всю зиму как драгоценность, и, когда н</w:t>
      </w:r>
      <w:r w:rsidRPr="005A383C">
        <w:t>а</w:t>
      </w:r>
      <w:r w:rsidRPr="005A383C">
        <w:t>ступила весна, высадил в долине Назарета и стал поливать. И вдруг искусственные цветы эти ожили, пустили корни, стали расти и, разрастаясь все более и более, пер</w:t>
      </w:r>
      <w:r w:rsidRPr="005A383C">
        <w:t>е</w:t>
      </w:r>
      <w:r w:rsidRPr="005A383C">
        <w:t>селяясь из одной стороны в другую, вскоре разрослись по всей земле. И теперь, как бы в воспоминание об этом чуде, цветут эти прелестные цветочки с ранней ве</w:t>
      </w:r>
      <w:r w:rsidRPr="005A383C">
        <w:t>с</w:t>
      </w:r>
      <w:r w:rsidRPr="005A383C">
        <w:t>ны до глубокой осени, и нет в мире страны, где бы их нельзя было встретить.</w:t>
      </w:r>
    </w:p>
    <w:p w:rsidR="005B2EA0" w:rsidRPr="005A383C" w:rsidRDefault="00B56E4E" w:rsidP="00767630">
      <w:pPr>
        <w:jc w:val="both"/>
      </w:pPr>
      <w:r w:rsidRPr="005A383C">
        <w:t xml:space="preserve">По другому сказанию, маргаритки называют </w:t>
      </w:r>
      <w:r w:rsidR="00727296" w:rsidRPr="005A383C">
        <w:t>«</w:t>
      </w:r>
      <w:r w:rsidRPr="005A383C">
        <w:t>цветками Пресвятой Девы Марии</w:t>
      </w:r>
      <w:r w:rsidR="00727296" w:rsidRPr="005A383C">
        <w:t>»</w:t>
      </w:r>
    </w:p>
    <w:p w:rsidR="00B56E4E" w:rsidRPr="005A383C" w:rsidRDefault="00B56E4E" w:rsidP="00767630">
      <w:pPr>
        <w:jc w:val="both"/>
      </w:pPr>
    </w:p>
    <w:p w:rsidR="00B56E4E" w:rsidRPr="005A383C" w:rsidRDefault="00B56E4E" w:rsidP="00767630">
      <w:pPr>
        <w:jc w:val="both"/>
      </w:pPr>
      <w:r w:rsidRPr="005A383C">
        <w:t>-Ребята</w:t>
      </w:r>
      <w:r w:rsidR="00F25CA0" w:rsidRPr="005A383C">
        <w:t>, у вас на столах лежат цветки маргаритки</w:t>
      </w:r>
      <w:r w:rsidR="00727296" w:rsidRPr="005A383C">
        <w:t>.</w:t>
      </w:r>
      <w:r w:rsidRPr="005A383C">
        <w:t xml:space="preserve"> </w:t>
      </w:r>
      <w:r w:rsidR="00727296" w:rsidRPr="005A383C">
        <w:t>В</w:t>
      </w:r>
      <w:r w:rsidRPr="005A383C">
        <w:t>озьмите этот волшебный цветок и подумав подпишите. Как</w:t>
      </w:r>
      <w:r w:rsidR="00727296" w:rsidRPr="005A383C">
        <w:t>о</w:t>
      </w:r>
      <w:r w:rsidRPr="005A383C">
        <w:t>е добр</w:t>
      </w:r>
      <w:r w:rsidR="00727296" w:rsidRPr="005A383C">
        <w:t>о</w:t>
      </w:r>
      <w:r w:rsidRPr="005A383C">
        <w:t>е дел</w:t>
      </w:r>
      <w:r w:rsidR="00727296" w:rsidRPr="005A383C">
        <w:t>о</w:t>
      </w:r>
      <w:r w:rsidRPr="005A383C">
        <w:t xml:space="preserve"> вы могли бы сделать для других?</w:t>
      </w:r>
      <w:r w:rsidR="00727296" w:rsidRPr="005A383C">
        <w:t xml:space="preserve"> </w:t>
      </w:r>
    </w:p>
    <w:p w:rsidR="00B56E4E" w:rsidRPr="005A383C" w:rsidRDefault="00B56E4E" w:rsidP="00767630">
      <w:pPr>
        <w:jc w:val="both"/>
      </w:pPr>
    </w:p>
    <w:p w:rsidR="009A5078" w:rsidRPr="005A383C" w:rsidRDefault="00F94F74" w:rsidP="00767630">
      <w:pPr>
        <w:jc w:val="both"/>
      </w:pPr>
      <w:r w:rsidRPr="005A383C">
        <w:t xml:space="preserve">- Посмотрите на </w:t>
      </w:r>
      <w:r w:rsidR="00727296" w:rsidRPr="005A383C">
        <w:t>доске два сердца. Что вы заметили?  Почему они разного цвета?</w:t>
      </w:r>
      <w:r w:rsidRPr="005A383C">
        <w:t xml:space="preserve"> </w:t>
      </w:r>
      <w:r w:rsidR="00727296" w:rsidRPr="005A383C">
        <w:t xml:space="preserve">  Человеку с к</w:t>
      </w:r>
      <w:r w:rsidR="00727296" w:rsidRPr="005A383C">
        <w:t>а</w:t>
      </w:r>
      <w:r w:rsidR="00727296" w:rsidRPr="005A383C">
        <w:t>ким сердцем вы могли бы доверить</w:t>
      </w:r>
      <w:r w:rsidR="009A5078" w:rsidRPr="005A383C">
        <w:t xml:space="preserve"> помочь вам выполнить ваше з</w:t>
      </w:r>
      <w:r w:rsidR="009A5078" w:rsidRPr="005A383C">
        <w:t>а</w:t>
      </w:r>
      <w:r w:rsidR="009A5078" w:rsidRPr="005A383C">
        <w:t>ветное желание?</w:t>
      </w:r>
    </w:p>
    <w:p w:rsidR="009A5078" w:rsidRPr="005A383C" w:rsidRDefault="009A5078" w:rsidP="00767630">
      <w:pPr>
        <w:jc w:val="both"/>
      </w:pPr>
      <w:r w:rsidRPr="005A383C">
        <w:t xml:space="preserve"> Дети </w:t>
      </w:r>
      <w:r w:rsidR="003F719C" w:rsidRPr="005A383C">
        <w:t>опускают</w:t>
      </w:r>
      <w:r w:rsidRPr="005A383C">
        <w:t xml:space="preserve"> свои </w:t>
      </w:r>
      <w:r w:rsidR="003F719C" w:rsidRPr="005A383C">
        <w:t>маргаритки в прикрепленный конверт к сердцу.</w:t>
      </w:r>
      <w:r w:rsidRPr="005A383C">
        <w:t xml:space="preserve"> </w:t>
      </w:r>
    </w:p>
    <w:p w:rsidR="00F1553E" w:rsidRPr="005A383C" w:rsidRDefault="00F1553E" w:rsidP="00767630">
      <w:pPr>
        <w:jc w:val="both"/>
      </w:pPr>
    </w:p>
    <w:p w:rsidR="005B2EA0" w:rsidRPr="005A383C" w:rsidRDefault="00F1553E" w:rsidP="00767630">
      <w:pPr>
        <w:jc w:val="both"/>
      </w:pPr>
      <w:r w:rsidRPr="005A383C">
        <w:t>Так и в жизни: капельки добра, сливаясь, превращаются в ручеёк, ручеёк в реку, реки - в море д</w:t>
      </w:r>
      <w:r w:rsidRPr="005A383C">
        <w:t>о</w:t>
      </w:r>
      <w:r w:rsidRPr="005A383C">
        <w:t>бра. Хорошо, когда человек оставляет после себя добрый след. Один мудрец заметил: “Человек прожил жизнь не зря, если построил дом, вырастил сад и воспитал ребёнка”. Давайте и мы сейчас подумаем подпишем последний лепесто</w:t>
      </w:r>
      <w:r w:rsidR="00F25CA0" w:rsidRPr="005A383C">
        <w:t>к.</w:t>
      </w:r>
      <w:r w:rsidR="005B2EA0" w:rsidRPr="005A383C">
        <w:t xml:space="preserve"> </w:t>
      </w:r>
    </w:p>
    <w:p w:rsidR="003F719C" w:rsidRPr="005A383C" w:rsidRDefault="00FB5172" w:rsidP="00767630">
      <w:pPr>
        <w:jc w:val="both"/>
      </w:pPr>
      <w:r w:rsidRPr="005A383C">
        <w:rPr>
          <w:lang w:val="en-US"/>
        </w:rPr>
        <w:t>VIII</w:t>
      </w:r>
      <w:r w:rsidRPr="005A383C">
        <w:t xml:space="preserve">. </w:t>
      </w:r>
      <w:r w:rsidR="005B2EA0" w:rsidRPr="005A383C">
        <w:rPr>
          <w:b/>
        </w:rPr>
        <w:t>Рефлексия.</w:t>
      </w:r>
      <w:r w:rsidR="003F719C" w:rsidRPr="005A383C">
        <w:rPr>
          <w:b/>
        </w:rPr>
        <w:t xml:space="preserve"> </w:t>
      </w:r>
      <w:r w:rsidR="00FD1EB8" w:rsidRPr="005A383C">
        <w:t>( Слайд №13</w:t>
      </w:r>
      <w:r w:rsidR="000D0600" w:rsidRPr="005A383C">
        <w:t>)</w:t>
      </w:r>
    </w:p>
    <w:p w:rsidR="00B852BA" w:rsidRPr="005A383C" w:rsidRDefault="00B852BA" w:rsidP="00767630">
      <w:pPr>
        <w:jc w:val="both"/>
      </w:pPr>
    </w:p>
    <w:p w:rsidR="003F719C" w:rsidRPr="005A383C" w:rsidRDefault="00994F3E" w:rsidP="00767630">
      <w:pPr>
        <w:jc w:val="both"/>
      </w:pPr>
      <w:r w:rsidRPr="005A383C">
        <w:object w:dxaOrig="7156" w:dyaOrig="5398">
          <v:shape id="_x0000_i1036" type="#_x0000_t75" style="width:74.25pt;height:56.25pt" o:ole="">
            <v:imagedata r:id="rId29" o:title=""/>
          </v:shape>
          <o:OLEObject Type="Embed" ProgID="PowerPoint.Slide.12" ShapeID="_x0000_i1036" DrawAspect="Content" ObjectID="_1477802871" r:id="rId30"/>
        </w:object>
      </w:r>
    </w:p>
    <w:p w:rsidR="00F94F74" w:rsidRPr="005A383C" w:rsidRDefault="00F94F74" w:rsidP="00767630">
      <w:pPr>
        <w:jc w:val="both"/>
      </w:pPr>
    </w:p>
    <w:p w:rsidR="007C2521" w:rsidRPr="005A383C" w:rsidRDefault="00FB5172" w:rsidP="00767630">
      <w:pPr>
        <w:jc w:val="both"/>
      </w:pPr>
      <w:r w:rsidRPr="005A383C">
        <w:t xml:space="preserve">Учитель:  </w:t>
      </w:r>
      <w:r w:rsidR="003F719C" w:rsidRPr="005A383C">
        <w:t>Сегодня в нашем сердце расцвели</w:t>
      </w:r>
      <w:r w:rsidR="007C2521" w:rsidRPr="005A383C">
        <w:t xml:space="preserve"> необходимые человеческие качества. Это милосердие, сострадание, трудолюбие, бескорыстие, сочувствие, благодарное уважение, нежность, скромность.</w:t>
      </w:r>
    </w:p>
    <w:p w:rsidR="007C2521" w:rsidRPr="005A383C" w:rsidRDefault="007C2521" w:rsidP="00767630">
      <w:pPr>
        <w:jc w:val="both"/>
      </w:pPr>
    </w:p>
    <w:p w:rsidR="00B852BA" w:rsidRPr="005A383C" w:rsidRDefault="007C2521" w:rsidP="00B852BA">
      <w:pPr>
        <w:jc w:val="both"/>
      </w:pPr>
      <w:r w:rsidRPr="005A383C">
        <w:t>Заботьтесь о своем саде, не позволяйте е</w:t>
      </w:r>
      <w:r w:rsidR="005B2EA0" w:rsidRPr="005A383C">
        <w:t>му</w:t>
      </w:r>
      <w:r w:rsidRPr="005A383C">
        <w:t xml:space="preserve"> зарастать сорняками, наполняйте его солнечным св</w:t>
      </w:r>
      <w:r w:rsidRPr="005A383C">
        <w:t>е</w:t>
      </w:r>
      <w:r w:rsidRPr="005A383C">
        <w:t>том, добрыми словами и делами! Спешите делать добро!</w:t>
      </w:r>
    </w:p>
    <w:p w:rsidR="00B852BA" w:rsidRPr="005A383C" w:rsidRDefault="00B852BA" w:rsidP="00B852BA">
      <w:pPr>
        <w:jc w:val="both"/>
      </w:pPr>
      <w:r w:rsidRPr="005A383C">
        <w:t xml:space="preserve"> </w:t>
      </w:r>
      <w:r w:rsidR="00FD1EB8" w:rsidRPr="005A383C">
        <w:t>( Слайд №14</w:t>
      </w:r>
      <w:r w:rsidRPr="005A383C">
        <w:t>)</w:t>
      </w:r>
    </w:p>
    <w:p w:rsidR="00B852BA" w:rsidRPr="005A383C" w:rsidRDefault="00B852BA" w:rsidP="00B852BA">
      <w:pPr>
        <w:jc w:val="both"/>
      </w:pPr>
    </w:p>
    <w:p w:rsidR="007C2521" w:rsidRPr="005A383C" w:rsidRDefault="00994F3E" w:rsidP="00767630">
      <w:pPr>
        <w:jc w:val="both"/>
      </w:pPr>
      <w:r w:rsidRPr="005A383C">
        <w:object w:dxaOrig="7156" w:dyaOrig="5398">
          <v:shape id="_x0000_i1037" type="#_x0000_t75" style="width:82.5pt;height:62.25pt" o:ole="">
            <v:imagedata r:id="rId31" o:title=""/>
          </v:shape>
          <o:OLEObject Type="Embed" ProgID="PowerPoint.Slide.12" ShapeID="_x0000_i1037" DrawAspect="Content" ObjectID="_1477802872" r:id="rId32"/>
        </w:object>
      </w:r>
    </w:p>
    <w:p w:rsidR="00C6258C" w:rsidRPr="005A383C" w:rsidRDefault="00CF1BC3" w:rsidP="00CF1BC3">
      <w:pPr>
        <w:jc w:val="right"/>
      </w:pPr>
      <w:r w:rsidRPr="005A383C">
        <w:br w:type="page"/>
      </w:r>
      <w:r w:rsidRPr="005A383C">
        <w:lastRenderedPageBreak/>
        <w:t>Приложение №1</w:t>
      </w:r>
    </w:p>
    <w:p w:rsidR="00CF1BC3" w:rsidRPr="005A383C" w:rsidRDefault="00CF1BC3" w:rsidP="00CF1BC3">
      <w:r w:rsidRPr="005A383C">
        <w:t xml:space="preserve">1 группа </w:t>
      </w:r>
      <w:r w:rsidR="00062D5F" w:rsidRPr="005A383C">
        <w:t xml:space="preserve">. </w:t>
      </w:r>
      <w:r w:rsidRPr="005A383C">
        <w:t xml:space="preserve"> Создайте символ своей благотворительной организации.</w:t>
      </w:r>
    </w:p>
    <w:p w:rsidR="00CF1BC3" w:rsidRPr="005A383C" w:rsidRDefault="00CF1BC3" w:rsidP="00CF1BC3">
      <w:r w:rsidRPr="005A383C">
        <w:t>2 группа. Создайте кодекс  доброго человека (заповеди доброго человека).</w:t>
      </w:r>
    </w:p>
    <w:p w:rsidR="00CF1BC3" w:rsidRPr="005A383C" w:rsidRDefault="00CF1BC3" w:rsidP="00CF1BC3">
      <w:r w:rsidRPr="005A383C">
        <w:t xml:space="preserve">3 группа. Создайте проект помощи. </w:t>
      </w:r>
    </w:p>
    <w:p w:rsidR="00CF1BC3" w:rsidRPr="005A383C" w:rsidRDefault="00CF1BC3" w:rsidP="00CF1BC3"/>
    <w:sectPr w:rsidR="00CF1BC3" w:rsidRPr="005A383C" w:rsidSect="009826D9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71A15A6"/>
    <w:multiLevelType w:val="hybridMultilevel"/>
    <w:tmpl w:val="D8364EC0"/>
    <w:lvl w:ilvl="0" w:tplc="A49A24F2">
      <w:start w:val="1"/>
      <w:numFmt w:val="upperRoman"/>
      <w:lvlText w:val="%1."/>
      <w:lvlJc w:val="left"/>
      <w:pPr>
        <w:ind w:left="795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08"/>
  <w:autoHyphenation/>
  <w:drawingGridHorizontalSpacing w:val="120"/>
  <w:displayHorizontalDrawingGridEvery w:val="2"/>
  <w:displayVerticalDrawingGridEvery w:val="2"/>
  <w:characterSpacingControl w:val="doNotCompress"/>
  <w:compat/>
  <w:rsids>
    <w:rsidRoot w:val="00F94F74"/>
    <w:rsid w:val="00012F2E"/>
    <w:rsid w:val="00040BCB"/>
    <w:rsid w:val="0004676C"/>
    <w:rsid w:val="00047EFF"/>
    <w:rsid w:val="00062D5F"/>
    <w:rsid w:val="00071293"/>
    <w:rsid w:val="00087C12"/>
    <w:rsid w:val="000C5347"/>
    <w:rsid w:val="000D0600"/>
    <w:rsid w:val="00106F42"/>
    <w:rsid w:val="00143C90"/>
    <w:rsid w:val="00163684"/>
    <w:rsid w:val="001903D6"/>
    <w:rsid w:val="001E5927"/>
    <w:rsid w:val="00231479"/>
    <w:rsid w:val="00311587"/>
    <w:rsid w:val="0035018B"/>
    <w:rsid w:val="003570B8"/>
    <w:rsid w:val="00384334"/>
    <w:rsid w:val="003F719C"/>
    <w:rsid w:val="004148E7"/>
    <w:rsid w:val="004275C8"/>
    <w:rsid w:val="00443280"/>
    <w:rsid w:val="004919A3"/>
    <w:rsid w:val="004A4355"/>
    <w:rsid w:val="004B7498"/>
    <w:rsid w:val="004E5631"/>
    <w:rsid w:val="00577481"/>
    <w:rsid w:val="005A383C"/>
    <w:rsid w:val="005B2EA0"/>
    <w:rsid w:val="00670EE5"/>
    <w:rsid w:val="006D7726"/>
    <w:rsid w:val="00727296"/>
    <w:rsid w:val="00755D43"/>
    <w:rsid w:val="00767630"/>
    <w:rsid w:val="007A70A7"/>
    <w:rsid w:val="007B4E9C"/>
    <w:rsid w:val="007C2521"/>
    <w:rsid w:val="0080249D"/>
    <w:rsid w:val="008360B5"/>
    <w:rsid w:val="00837DD9"/>
    <w:rsid w:val="00852397"/>
    <w:rsid w:val="00860318"/>
    <w:rsid w:val="008C2F0D"/>
    <w:rsid w:val="008F190E"/>
    <w:rsid w:val="009439B8"/>
    <w:rsid w:val="009826D9"/>
    <w:rsid w:val="00994F3E"/>
    <w:rsid w:val="009A5078"/>
    <w:rsid w:val="009F52CE"/>
    <w:rsid w:val="00A00CBF"/>
    <w:rsid w:val="00A05C1C"/>
    <w:rsid w:val="00A074F8"/>
    <w:rsid w:val="00A90002"/>
    <w:rsid w:val="00AF705D"/>
    <w:rsid w:val="00B11241"/>
    <w:rsid w:val="00B56E4E"/>
    <w:rsid w:val="00B8377F"/>
    <w:rsid w:val="00B852BA"/>
    <w:rsid w:val="00BE7AD9"/>
    <w:rsid w:val="00C6258C"/>
    <w:rsid w:val="00CF1BC3"/>
    <w:rsid w:val="00D27A05"/>
    <w:rsid w:val="00D31514"/>
    <w:rsid w:val="00D6457B"/>
    <w:rsid w:val="00D848FC"/>
    <w:rsid w:val="00DF480B"/>
    <w:rsid w:val="00E43EAE"/>
    <w:rsid w:val="00E67090"/>
    <w:rsid w:val="00EC04C8"/>
    <w:rsid w:val="00EC520F"/>
    <w:rsid w:val="00F109C2"/>
    <w:rsid w:val="00F1553E"/>
    <w:rsid w:val="00F25CA0"/>
    <w:rsid w:val="00F94F74"/>
    <w:rsid w:val="00FB5172"/>
    <w:rsid w:val="00FD1E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rmal (Web)"/>
    <w:basedOn w:val="a"/>
    <w:uiPriority w:val="99"/>
    <w:unhideWhenUsed/>
    <w:rsid w:val="00767630"/>
    <w:pPr>
      <w:spacing w:before="100" w:beforeAutospacing="1" w:after="100" w:afterAutospacing="1"/>
    </w:pPr>
  </w:style>
  <w:style w:type="character" w:styleId="a4">
    <w:name w:val="Strong"/>
    <w:uiPriority w:val="22"/>
    <w:qFormat/>
    <w:rsid w:val="00767630"/>
    <w:rPr>
      <w:b/>
      <w:bCs/>
    </w:rPr>
  </w:style>
  <w:style w:type="character" w:styleId="a5">
    <w:name w:val="Hyperlink"/>
    <w:rsid w:val="005A383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19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4.sldx"/><Relationship Id="rId18" Type="http://schemas.openxmlformats.org/officeDocument/2006/relationships/image" Target="media/image7.emf"/><Relationship Id="rId26" Type="http://schemas.openxmlformats.org/officeDocument/2006/relationships/hyperlink" Target="http://yandex.ru/video/search?filmId=aXGbOkqUUXI&amp;text=%D0%B2%D0%B8%D0%B4%D0%B5%D0%BE%D1%80%D0%BE%D0%BB%D0%B8%D0%BA%20%D1%81%D1%82%D0%B0%D0%BA%D0%B0%D0%BD%20%D0%BC%D0%BE%D0%BB%D0%BE%D0%BA%D0%B0" TargetMode="Externa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8.sldx"/><Relationship Id="rId34" Type="http://schemas.openxmlformats.org/officeDocument/2006/relationships/theme" Target="theme/theme1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Office_PowerPoint6.sldx"/><Relationship Id="rId25" Type="http://schemas.openxmlformats.org/officeDocument/2006/relationships/package" Target="embeddings/______Microsoft_Office_PowerPoint10.sldx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0.emf"/><Relationship Id="rId32" Type="http://schemas.openxmlformats.org/officeDocument/2006/relationships/package" Target="embeddings/______Microsoft_Office_PowerPoint13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5.sldx"/><Relationship Id="rId23" Type="http://schemas.openxmlformats.org/officeDocument/2006/relationships/package" Target="embeddings/______Microsoft_Office_PowerPoint9.sldx"/><Relationship Id="rId28" Type="http://schemas.openxmlformats.org/officeDocument/2006/relationships/package" Target="embeddings/______Microsoft_Office_PowerPoint11.sldx"/><Relationship Id="rId10" Type="http://schemas.openxmlformats.org/officeDocument/2006/relationships/image" Target="media/image3.emf"/><Relationship Id="rId19" Type="http://schemas.openxmlformats.org/officeDocument/2006/relationships/package" Target="embeddings/______Microsoft_Office_PowerPoint7.sldx"/><Relationship Id="rId31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image" Target="media/image11.emf"/><Relationship Id="rId30" Type="http://schemas.openxmlformats.org/officeDocument/2006/relationships/package" Target="embeddings/______Microsoft_Office_PowerPoint1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1D2449-6278-49B6-A6AE-04937D8C7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1854</Words>
  <Characters>10568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Урок "О добре и милосердии</vt:lpstr>
    </vt:vector>
  </TitlesOfParts>
  <Company/>
  <LinksUpToDate>false</LinksUpToDate>
  <CharactersWithSpaces>12398</CharactersWithSpaces>
  <SharedDoc>false</SharedDoc>
  <HLinks>
    <vt:vector size="6" baseType="variant">
      <vt:variant>
        <vt:i4>1245210</vt:i4>
      </vt:variant>
      <vt:variant>
        <vt:i4>30</vt:i4>
      </vt:variant>
      <vt:variant>
        <vt:i4>0</vt:i4>
      </vt:variant>
      <vt:variant>
        <vt:i4>5</vt:i4>
      </vt:variant>
      <vt:variant>
        <vt:lpwstr>http://yandex.ru/video/search?filmId=aXGbOkqUUXI&amp;text=%D0%B2%D0%B8%D0%B4%D0%B5%D0%BE%D1%80%D0%BE%D0%BB%D0%B8%D0%BA%20%D1%81%D1%82%D0%B0%D0%BA%D0%B0%D0%BD%20%D0%BC%D0%BE%D0%BB%D0%BE%D0%BA%D0%B0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 "О добре и милосердии</dc:title>
  <dc:subject/>
  <dc:creator>USER</dc:creator>
  <cp:keywords/>
  <dc:description/>
  <cp:lastModifiedBy>Кашолкин</cp:lastModifiedBy>
  <cp:revision>2</cp:revision>
  <dcterms:created xsi:type="dcterms:W3CDTF">2014-11-18T05:01:00Z</dcterms:created>
  <dcterms:modified xsi:type="dcterms:W3CDTF">2014-11-18T05:01:00Z</dcterms:modified>
</cp:coreProperties>
</file>