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1" w:rsidRPr="00A277D4" w:rsidRDefault="008300CD" w:rsidP="00830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7D4">
        <w:rPr>
          <w:rFonts w:ascii="Times New Roman" w:hAnsi="Times New Roman" w:cs="Times New Roman"/>
          <w:b/>
          <w:sz w:val="32"/>
          <w:szCs w:val="32"/>
        </w:rPr>
        <w:t>План</w:t>
      </w:r>
      <w:r w:rsidR="00A277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77D4">
        <w:rPr>
          <w:rFonts w:ascii="Times New Roman" w:hAnsi="Times New Roman" w:cs="Times New Roman"/>
          <w:b/>
          <w:sz w:val="32"/>
          <w:szCs w:val="32"/>
        </w:rPr>
        <w:t>- конспект урока по теме: «Сила упругости. Закон Гука»</w:t>
      </w:r>
      <w:r w:rsidR="00A625AC">
        <w:rPr>
          <w:rFonts w:ascii="Times New Roman" w:hAnsi="Times New Roman" w:cs="Times New Roman"/>
          <w:b/>
          <w:sz w:val="32"/>
          <w:szCs w:val="32"/>
        </w:rPr>
        <w:t xml:space="preserve"> - 7 класс</w:t>
      </w:r>
    </w:p>
    <w:p w:rsidR="008300CD" w:rsidRPr="00A277D4" w:rsidRDefault="008300CD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A277D4">
        <w:rPr>
          <w:rFonts w:ascii="Times New Roman" w:hAnsi="Times New Roman" w:cs="Times New Roman"/>
          <w:sz w:val="28"/>
          <w:szCs w:val="28"/>
        </w:rPr>
        <w:t xml:space="preserve"> Развитие интереса и способностей учащихся на основе передачи им знаний и опыта познавательной деятельности при формировании представлений о физической картине мира о взаимодействии тел.</w:t>
      </w:r>
    </w:p>
    <w:p w:rsidR="008300CD" w:rsidRPr="00A277D4" w:rsidRDefault="008300CD" w:rsidP="00A277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0CD" w:rsidRPr="00A277D4" w:rsidRDefault="008300CD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1)</w:t>
      </w:r>
      <w:r w:rsidRPr="00A277D4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8300CD" w:rsidRPr="00A277D4" w:rsidRDefault="008300CD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 xml:space="preserve">- сформировать знания у учащихся о деформации тел и </w:t>
      </w:r>
      <w:r w:rsidR="00986083" w:rsidRPr="00A277D4">
        <w:rPr>
          <w:rFonts w:ascii="Times New Roman" w:hAnsi="Times New Roman" w:cs="Times New Roman"/>
          <w:sz w:val="28"/>
          <w:szCs w:val="28"/>
        </w:rPr>
        <w:t xml:space="preserve">ее </w:t>
      </w:r>
      <w:r w:rsidRPr="00A277D4">
        <w:rPr>
          <w:rFonts w:ascii="Times New Roman" w:hAnsi="Times New Roman" w:cs="Times New Roman"/>
          <w:sz w:val="28"/>
          <w:szCs w:val="28"/>
        </w:rPr>
        <w:t>видах;</w:t>
      </w:r>
    </w:p>
    <w:p w:rsidR="008300CD" w:rsidRPr="00A277D4" w:rsidRDefault="008300CD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рассмотреть одну из сил, возникающую при взаимодействии тел – силу упругости;</w:t>
      </w:r>
    </w:p>
    <w:p w:rsidR="008300CD" w:rsidRPr="00A277D4" w:rsidRDefault="008300CD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выяснить на практике, от каких параметров зависит сила упругости, сформулировать закон Гука;</w:t>
      </w:r>
    </w:p>
    <w:p w:rsidR="008300CD" w:rsidRPr="00A277D4" w:rsidRDefault="008300CD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сформировать навыки в применении закон Гука при решении задач.</w:t>
      </w:r>
    </w:p>
    <w:p w:rsidR="008300CD" w:rsidRPr="00A277D4" w:rsidRDefault="008300CD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2)</w:t>
      </w:r>
      <w:r w:rsidRPr="00A277D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300CD" w:rsidRPr="00A277D4" w:rsidRDefault="008300CD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формирование навыков самостоятельного приобретения знаний, планирование, самоконтроль и оценка результатов своей деятельности;</w:t>
      </w:r>
    </w:p>
    <w:p w:rsidR="008300CD" w:rsidRPr="00A277D4" w:rsidRDefault="008300CD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 xml:space="preserve">- формирование у учащихся </w:t>
      </w:r>
      <w:r w:rsidR="00986083" w:rsidRPr="00A277D4">
        <w:rPr>
          <w:rFonts w:ascii="Times New Roman" w:hAnsi="Times New Roman" w:cs="Times New Roman"/>
          <w:sz w:val="28"/>
          <w:szCs w:val="28"/>
        </w:rPr>
        <w:t>умений наблюдать природные явления при проведении эксперимента;</w:t>
      </w:r>
    </w:p>
    <w:p w:rsidR="00986083" w:rsidRPr="00A277D4" w:rsidRDefault="00986083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развитие критического мышления при использовании различных методов научного познания;</w:t>
      </w:r>
    </w:p>
    <w:p w:rsidR="00986083" w:rsidRPr="00A277D4" w:rsidRDefault="00986083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развитие монологической и диалогической речи, умения выражать свои мысли и способности выслушивать собеседника;</w:t>
      </w:r>
    </w:p>
    <w:p w:rsidR="00986083" w:rsidRPr="00A277D4" w:rsidRDefault="00986083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формирование навыков работы в группе;</w:t>
      </w:r>
    </w:p>
    <w:p w:rsidR="00986083" w:rsidRPr="00A277D4" w:rsidRDefault="00986083" w:rsidP="00A277D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формирование умений воспринимать, анализировать и предъявить информацию.</w:t>
      </w:r>
    </w:p>
    <w:p w:rsidR="00986083" w:rsidRPr="00A277D4" w:rsidRDefault="00986083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 xml:space="preserve">3) </w:t>
      </w:r>
      <w:r w:rsidRPr="00A277D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237C7" w:rsidRPr="00A277D4" w:rsidRDefault="00A237C7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воспитывать у учащихся убежденность познания природы, уважение к творцам науки;</w:t>
      </w:r>
    </w:p>
    <w:p w:rsidR="00A237C7" w:rsidRPr="00A277D4" w:rsidRDefault="00A237C7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формирование ценностных отношений друг к другу, авторам открытий.</w:t>
      </w:r>
    </w:p>
    <w:p w:rsidR="00A277D4" w:rsidRDefault="00A277D4" w:rsidP="00A27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7C7" w:rsidRPr="00A277D4" w:rsidRDefault="00A237C7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урока: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Изучение нового материала с элементами исследовательской деятельности и разрешением проблемной ситуации.</w:t>
      </w:r>
    </w:p>
    <w:p w:rsidR="00A237C7" w:rsidRPr="00A277D4" w:rsidRDefault="00A237C7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учащихся:</w:t>
      </w:r>
      <w:r w:rsidRPr="00A277D4">
        <w:rPr>
          <w:rFonts w:ascii="Times New Roman" w:hAnsi="Times New Roman" w:cs="Times New Roman"/>
          <w:sz w:val="28"/>
          <w:szCs w:val="28"/>
        </w:rPr>
        <w:t xml:space="preserve"> групповая при выполнении эксперимента, индивидуальная при решении задач, фронтальная.</w:t>
      </w:r>
    </w:p>
    <w:p w:rsidR="00A237C7" w:rsidRPr="00A277D4" w:rsidRDefault="00A237C7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>ТСО: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интерактивная доска, штативы с муфтами и лапками, набор грузов, разные пружины, прибор для демонстрации видов деформации, резиновые и пластилиновые игрушки, эспандер, полоски бумаги</w:t>
      </w:r>
      <w:r w:rsidR="00601681" w:rsidRPr="00A277D4">
        <w:rPr>
          <w:rFonts w:ascii="Times New Roman" w:hAnsi="Times New Roman" w:cs="Times New Roman"/>
          <w:sz w:val="28"/>
          <w:szCs w:val="28"/>
        </w:rPr>
        <w:t>, технологические карты.</w:t>
      </w:r>
    </w:p>
    <w:p w:rsidR="00601681" w:rsidRPr="00A277D4" w:rsidRDefault="00601681" w:rsidP="00A2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01681" w:rsidRPr="00A277D4" w:rsidRDefault="00601681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</w:t>
      </w:r>
      <w:r w:rsidRPr="00A277D4">
        <w:rPr>
          <w:rFonts w:ascii="Times New Roman" w:hAnsi="Times New Roman" w:cs="Times New Roman"/>
          <w:sz w:val="28"/>
          <w:szCs w:val="28"/>
        </w:rPr>
        <w:t xml:space="preserve"> (за 5 минут до начала урока, на перемене) ребята берут </w:t>
      </w:r>
      <w:r w:rsidR="002964AC" w:rsidRPr="00A277D4">
        <w:rPr>
          <w:rFonts w:ascii="Times New Roman" w:hAnsi="Times New Roman" w:cs="Times New Roman"/>
          <w:sz w:val="28"/>
          <w:szCs w:val="28"/>
        </w:rPr>
        <w:t>понравившуюся мультяшную фигурку из серии «Смешарики» (каждый одну), тем самым формируются группы, учащиеся рассаживаются за столами по группам.</w:t>
      </w:r>
    </w:p>
    <w:p w:rsidR="002964AC" w:rsidRPr="00A277D4" w:rsidRDefault="002964AC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Приветствие, проверка посещаемости.</w:t>
      </w:r>
    </w:p>
    <w:p w:rsidR="002964AC" w:rsidRPr="00A277D4" w:rsidRDefault="00A80881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Актуализация</w:t>
      </w:r>
      <w:r w:rsidR="002964AC" w:rsidRPr="00A27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знаний</w:t>
      </w: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277D4">
        <w:rPr>
          <w:rFonts w:ascii="Times New Roman" w:hAnsi="Times New Roman" w:cs="Times New Roman"/>
          <w:sz w:val="28"/>
          <w:szCs w:val="28"/>
        </w:rPr>
        <w:t xml:space="preserve"> Проводится контроль домашнего задания, тест самоконтроля отображается на доске.</w:t>
      </w:r>
    </w:p>
    <w:p w:rsidR="00A80881" w:rsidRPr="00A277D4" w:rsidRDefault="00A80881" w:rsidP="00A277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7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27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Изучение нового материала.</w:t>
      </w:r>
    </w:p>
    <w:p w:rsidR="00547122" w:rsidRPr="00A277D4" w:rsidRDefault="00A80881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Ребята, дело в том, что к нам обратились герои Смешариков. Они построили мост и от радости все в</w:t>
      </w:r>
      <w:r w:rsidR="00547122" w:rsidRPr="00A277D4">
        <w:rPr>
          <w:rFonts w:ascii="Times New Roman" w:hAnsi="Times New Roman" w:cs="Times New Roman"/>
          <w:sz w:val="28"/>
          <w:szCs w:val="28"/>
        </w:rPr>
        <w:t>стали</w:t>
      </w:r>
      <w:r w:rsidRPr="00A277D4">
        <w:rPr>
          <w:rFonts w:ascii="Times New Roman" w:hAnsi="Times New Roman" w:cs="Times New Roman"/>
          <w:sz w:val="28"/>
          <w:szCs w:val="28"/>
        </w:rPr>
        <w:t xml:space="preserve"> </w:t>
      </w:r>
      <w:r w:rsidR="00547122" w:rsidRPr="00A277D4">
        <w:rPr>
          <w:rFonts w:ascii="Times New Roman" w:hAnsi="Times New Roman" w:cs="Times New Roman"/>
          <w:sz w:val="28"/>
          <w:szCs w:val="28"/>
        </w:rPr>
        <w:t>на него, мост не выдержал и рухнул под ними. К счастью, никто не пострадал. Но они обратились к нам с помощью, чтобы вы помогли им решить проблему, что же они не учли?</w:t>
      </w:r>
    </w:p>
    <w:p w:rsidR="00547122" w:rsidRPr="00A277D4" w:rsidRDefault="00547122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Представьте, что сегодня вы находитесь не в кабинете, а в экспериментальной лаборатории. Вам нужно выяснить: что же это за сила упругости, от чего она зависит, в какой точке она приложена, куда направлена, чему равен ее модуль.</w:t>
      </w:r>
    </w:p>
    <w:p w:rsidR="00547122" w:rsidRPr="00A277D4" w:rsidRDefault="00547122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Об</w:t>
      </w:r>
      <w:r w:rsidR="00B407BB" w:rsidRPr="00A277D4">
        <w:rPr>
          <w:rFonts w:ascii="Times New Roman" w:hAnsi="Times New Roman" w:cs="Times New Roman"/>
          <w:sz w:val="28"/>
          <w:szCs w:val="28"/>
        </w:rPr>
        <w:t>ратите внимание на предметы и оборудование, находящееся на столах. Возьмите в руки резиновые и пластилиновые предметы. Что произойдет, если вы их сожмете, растянете, надавите на них? Что у них изменилось? А теперь прекратите воздействие на них, что произошло? Давайте обсудим и запишем в тетрадь. (На экране отображается презентация).</w:t>
      </w:r>
    </w:p>
    <w:p w:rsidR="00B407BB" w:rsidRPr="00A277D4" w:rsidRDefault="00B407BB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Учитель показывает виды деформации, учащиеся отображают в тетради ее основные виды.</w:t>
      </w:r>
    </w:p>
    <w:p w:rsidR="00B407BB" w:rsidRPr="00A277D4" w:rsidRDefault="00B407BB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 xml:space="preserve">А теперь вам необходимо провести эксперимент и отразить его результаты в технологической карте, выбрав из своей группы исследователей </w:t>
      </w:r>
      <w:r w:rsidRPr="00A277D4">
        <w:rPr>
          <w:rFonts w:ascii="Times New Roman" w:hAnsi="Times New Roman" w:cs="Times New Roman"/>
          <w:sz w:val="28"/>
          <w:szCs w:val="28"/>
        </w:rPr>
        <w:lastRenderedPageBreak/>
        <w:t>и журналистов.</w:t>
      </w:r>
      <w:r w:rsidR="00CE0034" w:rsidRPr="00A277D4">
        <w:rPr>
          <w:rFonts w:ascii="Times New Roman" w:hAnsi="Times New Roman" w:cs="Times New Roman"/>
          <w:sz w:val="28"/>
          <w:szCs w:val="28"/>
        </w:rPr>
        <w:t xml:space="preserve"> Исследователи проводят эксперимент согласно ход</w:t>
      </w:r>
      <w:r w:rsidR="00857476">
        <w:rPr>
          <w:rFonts w:ascii="Times New Roman" w:hAnsi="Times New Roman" w:cs="Times New Roman"/>
          <w:sz w:val="28"/>
          <w:szCs w:val="28"/>
        </w:rPr>
        <w:t>у</w:t>
      </w:r>
      <w:r w:rsidR="00CE0034" w:rsidRPr="00A277D4">
        <w:rPr>
          <w:rFonts w:ascii="Times New Roman" w:hAnsi="Times New Roman" w:cs="Times New Roman"/>
          <w:sz w:val="28"/>
          <w:szCs w:val="28"/>
        </w:rPr>
        <w:t xml:space="preserve"> работы, а журналисты, проведя с ними интервью и</w:t>
      </w:r>
      <w:r w:rsidR="00857476">
        <w:rPr>
          <w:rFonts w:ascii="Times New Roman" w:hAnsi="Times New Roman" w:cs="Times New Roman"/>
          <w:sz w:val="28"/>
          <w:szCs w:val="28"/>
        </w:rPr>
        <w:t>,</w:t>
      </w:r>
      <w:r w:rsidR="00CE0034" w:rsidRPr="00A277D4">
        <w:rPr>
          <w:rFonts w:ascii="Times New Roman" w:hAnsi="Times New Roman" w:cs="Times New Roman"/>
          <w:sz w:val="28"/>
          <w:szCs w:val="28"/>
        </w:rPr>
        <w:t xml:space="preserve"> исходя из собственного опыта</w:t>
      </w:r>
      <w:r w:rsidR="00857476">
        <w:rPr>
          <w:rFonts w:ascii="Times New Roman" w:hAnsi="Times New Roman" w:cs="Times New Roman"/>
          <w:sz w:val="28"/>
          <w:szCs w:val="28"/>
        </w:rPr>
        <w:t>,</w:t>
      </w:r>
      <w:r w:rsidR="00CE0034" w:rsidRPr="00A277D4">
        <w:rPr>
          <w:rFonts w:ascii="Times New Roman" w:hAnsi="Times New Roman" w:cs="Times New Roman"/>
          <w:sz w:val="28"/>
          <w:szCs w:val="28"/>
        </w:rPr>
        <w:t xml:space="preserve"> составляют досье на физическую даму – Силу упругости.</w:t>
      </w:r>
    </w:p>
    <w:p w:rsidR="00CE0034" w:rsidRPr="00A277D4" w:rsidRDefault="00CE0034" w:rsidP="00A27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Вот ряд вопросов, ответ на которые поможет вам верно выполнить задание и рассказать о результатах своей работы: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Что пронаблюдали?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Почему прогнулась линейка, если положить на нее груз?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А почему через некоторое время линейка прекращает прогибаться?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Что произойдет, если снять груз?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Почему?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Почему растягивается пружинка или резинка, если подвесить груз?</w:t>
      </w:r>
    </w:p>
    <w:p w:rsidR="00CE0034" w:rsidRPr="00A277D4" w:rsidRDefault="00CE003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Почему через некоторое время растяжение останавливается?</w:t>
      </w:r>
    </w:p>
    <w:p w:rsidR="00CE0034" w:rsidRPr="00A277D4" w:rsidRDefault="00A277D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К чему приложена возникающая сила?</w:t>
      </w:r>
    </w:p>
    <w:p w:rsidR="00A277D4" w:rsidRDefault="00A277D4" w:rsidP="00A277D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- Куда она направлена?</w:t>
      </w:r>
    </w:p>
    <w:p w:rsidR="00857476" w:rsidRDefault="00526F97" w:rsidP="00A27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дает ребятам 10-12 минут для работы в группах, осуществляя помощь и контроль со стороны)</w:t>
      </w:r>
    </w:p>
    <w:p w:rsidR="00526F97" w:rsidRPr="00526F97" w:rsidRDefault="00526F97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представители каждой группы (</w:t>
      </w:r>
      <w:r w:rsidR="00414D79">
        <w:rPr>
          <w:rFonts w:ascii="Times New Roman" w:hAnsi="Times New Roman" w:cs="Times New Roman"/>
          <w:sz w:val="28"/>
          <w:szCs w:val="28"/>
        </w:rPr>
        <w:t>журналисты</w:t>
      </w:r>
      <w:r>
        <w:rPr>
          <w:rFonts w:ascii="Times New Roman" w:hAnsi="Times New Roman" w:cs="Times New Roman"/>
          <w:sz w:val="28"/>
          <w:szCs w:val="28"/>
        </w:rPr>
        <w:t>) рассказывают о проведенных опытах и полученных результатах, а заканчивают своим досье).</w:t>
      </w:r>
    </w:p>
    <w:p w:rsidR="00A277D4" w:rsidRDefault="00857476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 должен быть отражен в следующих предложениях.</w:t>
      </w:r>
    </w:p>
    <w:p w:rsidR="00526F97" w:rsidRDefault="00857476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76">
        <w:rPr>
          <w:rFonts w:ascii="Times New Roman" w:hAnsi="Times New Roman" w:cs="Times New Roman"/>
          <w:sz w:val="28"/>
          <w:szCs w:val="28"/>
        </w:rPr>
        <w:t xml:space="preserve">Причиной возникновения сил упругости является взаимодействие молекул тела. На малых расстояниях молекулы отталкиваются, а на больших – притягиваются. В недеформированном теле молекулы находятся как раз на таком расстоянии, при котором силы притяжения, либо силы отталкивания уравновешиваются. </w:t>
      </w:r>
    </w:p>
    <w:p w:rsidR="00857476" w:rsidRDefault="00857476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76">
        <w:rPr>
          <w:rFonts w:ascii="Times New Roman" w:hAnsi="Times New Roman" w:cs="Times New Roman"/>
          <w:sz w:val="28"/>
          <w:szCs w:val="28"/>
        </w:rPr>
        <w:t>Когда мы растягиваем или сжимаем тело, расстояния между молекулами изменяются, поэтому начинают преобладать либо силы притяжения, либо силы отталкивания. В результате и возникает сила упругости, которая всегда направлена так, чтобы уменьшить величину деформации тела</w:t>
      </w:r>
      <w:r>
        <w:rPr>
          <w:rFonts w:ascii="Times New Roman" w:hAnsi="Times New Roman" w:cs="Times New Roman"/>
          <w:sz w:val="28"/>
          <w:szCs w:val="28"/>
        </w:rPr>
        <w:t xml:space="preserve"> (записывают в тетрадь)</w:t>
      </w:r>
      <w:r w:rsidR="00526F97">
        <w:rPr>
          <w:rFonts w:ascii="Times New Roman" w:hAnsi="Times New Roman" w:cs="Times New Roman"/>
          <w:sz w:val="28"/>
          <w:szCs w:val="28"/>
        </w:rPr>
        <w:t>.</w:t>
      </w:r>
    </w:p>
    <w:p w:rsidR="00526F97" w:rsidRDefault="00414D79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попросим наших экспериментаторов рассказать о результатах эксперимента и построить графики зависимости силы от удлинения пружины.</w:t>
      </w:r>
    </w:p>
    <w:p w:rsidR="00414D79" w:rsidRDefault="00414D79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наталкивает учащихся </w:t>
      </w:r>
      <w:r w:rsidR="00037CBF">
        <w:rPr>
          <w:rFonts w:ascii="Times New Roman" w:hAnsi="Times New Roman" w:cs="Times New Roman"/>
          <w:sz w:val="28"/>
          <w:szCs w:val="28"/>
        </w:rPr>
        <w:t>на вывод и подводит к формулировке закона Гука, обращаясь к презентации и рассказывая о Роберте Гуке (записывают в тетрадь).</w:t>
      </w:r>
    </w:p>
    <w:p w:rsidR="00037CBF" w:rsidRPr="00A625AC" w:rsidRDefault="00037CBF" w:rsidP="00526F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C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37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Рефлексия. Закрепление изученного материала.</w:t>
      </w:r>
    </w:p>
    <w:p w:rsidR="00037CBF" w:rsidRDefault="00037CBF" w:rsidP="0052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учащиеся решают за</w:t>
      </w:r>
      <w:r w:rsidR="00352E59">
        <w:rPr>
          <w:rFonts w:ascii="Times New Roman" w:hAnsi="Times New Roman" w:cs="Times New Roman"/>
          <w:sz w:val="28"/>
          <w:szCs w:val="28"/>
        </w:rPr>
        <w:t>дачи на применение закона Гука. Затем учитель подводит итоги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Какого вида деформации испытывают: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а) ножка скамейки,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б) сиденье скамейки,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в) натянутая струна гитары,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 xml:space="preserve">г) винт мясорубки 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Какого вида деформации возникают в перекладине, когда гимнаст делает полный оборот («солнце»)?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Какие виды деформаций мы изучили?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 xml:space="preserve">Перечислить особенности действия силы упругости: 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когда возникает? (возникает при упругих деформациях)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как направлена сила? (направлена противоположно направлению смещения)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к чему приложена сила? (к деформируемому телу)</w:t>
      </w:r>
    </w:p>
    <w:p w:rsid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при каких деформациях выполняется закон Гука? (при упругих деформациях).</w:t>
      </w:r>
    </w:p>
    <w:p w:rsid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выставляет оценки учащимся, активно работавшим на уроке и просит ребят на листочках написать свое впечатление об уроке и опустить свою фигурку в красную или зеленую коробку (мнение об уроке), отразив таким образом отношение к уроку.</w:t>
      </w:r>
      <w:bookmarkStart w:id="0" w:name="_GoBack"/>
      <w:bookmarkEnd w:id="0"/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52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E59">
        <w:rPr>
          <w:rFonts w:ascii="Times New Roman" w:hAnsi="Times New Roman" w:cs="Times New Roman"/>
          <w:sz w:val="28"/>
          <w:szCs w:val="28"/>
        </w:rPr>
        <w:t>1)§25(прочитать, выучить ОК)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2) Творческое задание: написать сказку о том, что бы произошло, если бы исчезла сила упругости?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3) Задание по выбору.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 xml:space="preserve"> Задача на «3»:Какова сила упругости, возникающая в пружине, жесткостью 50 Н/м, если она растянулась на 5см?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lastRenderedPageBreak/>
        <w:t>Задача на «4»: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Сила 12Н сжимает пружину на 7,5 см. Какой величины силу нужно приложить, чтобы сжать эту пружину?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Задача на «5»:</w:t>
      </w:r>
    </w:p>
    <w:p w:rsidR="00352E59" w:rsidRPr="00352E59" w:rsidRDefault="00352E59" w:rsidP="00352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59">
        <w:rPr>
          <w:rFonts w:ascii="Times New Roman" w:hAnsi="Times New Roman" w:cs="Times New Roman"/>
          <w:sz w:val="28"/>
          <w:szCs w:val="28"/>
        </w:rPr>
        <w:t>Пружина длиной 3см при нагрузке 25Н удлинилась на 2мм. Определить длину пружины при нагрузке 100Н.</w:t>
      </w:r>
    </w:p>
    <w:sectPr w:rsidR="00352E59" w:rsidRPr="00352E59" w:rsidSect="00352E59">
      <w:headerReference w:type="default" r:id="rId7"/>
      <w:pgSz w:w="11906" w:h="16838"/>
      <w:pgMar w:top="709" w:right="850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C2" w:rsidRDefault="005904C2" w:rsidP="00352E59">
      <w:pPr>
        <w:spacing w:after="0" w:line="240" w:lineRule="auto"/>
      </w:pPr>
      <w:r>
        <w:separator/>
      </w:r>
    </w:p>
  </w:endnote>
  <w:endnote w:type="continuationSeparator" w:id="0">
    <w:p w:rsidR="005904C2" w:rsidRDefault="005904C2" w:rsidP="003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C2" w:rsidRDefault="005904C2" w:rsidP="00352E59">
      <w:pPr>
        <w:spacing w:after="0" w:line="240" w:lineRule="auto"/>
      </w:pPr>
      <w:r>
        <w:separator/>
      </w:r>
    </w:p>
  </w:footnote>
  <w:footnote w:type="continuationSeparator" w:id="0">
    <w:p w:rsidR="005904C2" w:rsidRDefault="005904C2" w:rsidP="003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78667"/>
      <w:docPartObj>
        <w:docPartGallery w:val="Page Numbers (Top of Page)"/>
        <w:docPartUnique/>
      </w:docPartObj>
    </w:sdtPr>
    <w:sdtEndPr/>
    <w:sdtContent>
      <w:p w:rsidR="00352E59" w:rsidRDefault="00352E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52">
          <w:rPr>
            <w:noProof/>
          </w:rPr>
          <w:t>5</w:t>
        </w:r>
        <w:r>
          <w:fldChar w:fldCharType="end"/>
        </w:r>
      </w:p>
    </w:sdtContent>
  </w:sdt>
  <w:p w:rsidR="00352E59" w:rsidRDefault="00352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CD"/>
    <w:rsid w:val="00037CBF"/>
    <w:rsid w:val="002964AC"/>
    <w:rsid w:val="00312B27"/>
    <w:rsid w:val="00352E59"/>
    <w:rsid w:val="00414D79"/>
    <w:rsid w:val="004E2D4F"/>
    <w:rsid w:val="00526F97"/>
    <w:rsid w:val="00547122"/>
    <w:rsid w:val="005904C2"/>
    <w:rsid w:val="00601681"/>
    <w:rsid w:val="00687C08"/>
    <w:rsid w:val="006F32A1"/>
    <w:rsid w:val="00744552"/>
    <w:rsid w:val="008300CD"/>
    <w:rsid w:val="00857476"/>
    <w:rsid w:val="00986083"/>
    <w:rsid w:val="00A237C7"/>
    <w:rsid w:val="00A277D4"/>
    <w:rsid w:val="00A625AC"/>
    <w:rsid w:val="00A80881"/>
    <w:rsid w:val="00B407BB"/>
    <w:rsid w:val="00B700C6"/>
    <w:rsid w:val="00C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E59"/>
  </w:style>
  <w:style w:type="paragraph" w:styleId="a5">
    <w:name w:val="footer"/>
    <w:basedOn w:val="a"/>
    <w:link w:val="a6"/>
    <w:uiPriority w:val="99"/>
    <w:unhideWhenUsed/>
    <w:rsid w:val="0035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E59"/>
  </w:style>
  <w:style w:type="paragraph" w:styleId="a7">
    <w:name w:val="Balloon Text"/>
    <w:basedOn w:val="a"/>
    <w:link w:val="a8"/>
    <w:uiPriority w:val="99"/>
    <w:semiHidden/>
    <w:unhideWhenUsed/>
    <w:rsid w:val="003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E59"/>
  </w:style>
  <w:style w:type="paragraph" w:styleId="a5">
    <w:name w:val="footer"/>
    <w:basedOn w:val="a"/>
    <w:link w:val="a6"/>
    <w:uiPriority w:val="99"/>
    <w:unhideWhenUsed/>
    <w:rsid w:val="0035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E59"/>
  </w:style>
  <w:style w:type="paragraph" w:styleId="a7">
    <w:name w:val="Balloon Text"/>
    <w:basedOn w:val="a"/>
    <w:link w:val="a8"/>
    <w:uiPriority w:val="99"/>
    <w:semiHidden/>
    <w:unhideWhenUsed/>
    <w:rsid w:val="003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2012-11-21T23:57:00Z</cp:lastPrinted>
  <dcterms:created xsi:type="dcterms:W3CDTF">2012-11-26T23:16:00Z</dcterms:created>
  <dcterms:modified xsi:type="dcterms:W3CDTF">2012-11-26T23:16:00Z</dcterms:modified>
</cp:coreProperties>
</file>